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B88" w:rsidRPr="00FB5B88" w:rsidRDefault="00FB5B88" w:rsidP="00D541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5B88">
        <w:rPr>
          <w:rFonts w:ascii="Times New Roman" w:hAnsi="Times New Roman" w:cs="Times New Roman"/>
          <w:sz w:val="24"/>
          <w:szCs w:val="24"/>
        </w:rPr>
        <w:t xml:space="preserve"> Муниципальное казенное общеобразовательное учреждение</w:t>
      </w:r>
    </w:p>
    <w:p w:rsidR="00FB5B88" w:rsidRPr="00FB5B88" w:rsidRDefault="00FB5B88" w:rsidP="00D541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5B88">
        <w:rPr>
          <w:rFonts w:ascii="Times New Roman" w:hAnsi="Times New Roman" w:cs="Times New Roman"/>
          <w:sz w:val="24"/>
          <w:szCs w:val="24"/>
        </w:rPr>
        <w:t xml:space="preserve">Зональная средняя общеобразовательная школа </w:t>
      </w:r>
    </w:p>
    <w:p w:rsidR="00FB5B88" w:rsidRPr="00FB5B88" w:rsidRDefault="00FB5B88" w:rsidP="00D541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5B88">
        <w:rPr>
          <w:rFonts w:ascii="Times New Roman" w:hAnsi="Times New Roman" w:cs="Times New Roman"/>
          <w:sz w:val="24"/>
          <w:szCs w:val="24"/>
        </w:rPr>
        <w:t>Зонального района Алтайского края</w:t>
      </w:r>
    </w:p>
    <w:tbl>
      <w:tblPr>
        <w:tblpPr w:leftFromText="180" w:rightFromText="180" w:vertAnchor="text" w:horzAnchor="margin" w:tblpY="115"/>
        <w:tblW w:w="0" w:type="auto"/>
        <w:tblLook w:val="04A0" w:firstRow="1" w:lastRow="0" w:firstColumn="1" w:lastColumn="0" w:noHBand="0" w:noVBand="1"/>
      </w:tblPr>
      <w:tblGrid>
        <w:gridCol w:w="5260"/>
        <w:gridCol w:w="5197"/>
        <w:gridCol w:w="5280"/>
      </w:tblGrid>
      <w:tr w:rsidR="00FB5B88" w:rsidRPr="00FB5B88" w:rsidTr="009E026D">
        <w:trPr>
          <w:trHeight w:val="2077"/>
        </w:trPr>
        <w:tc>
          <w:tcPr>
            <w:tcW w:w="5260" w:type="dxa"/>
            <w:shd w:val="clear" w:color="auto" w:fill="auto"/>
          </w:tcPr>
          <w:p w:rsidR="00FB5B88" w:rsidRPr="00FB5B88" w:rsidRDefault="00FB5B88" w:rsidP="009E02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5B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«ПРИНЯТ»</w:t>
            </w:r>
          </w:p>
          <w:p w:rsidR="00FB5B88" w:rsidRPr="00FB5B88" w:rsidRDefault="00FB5B88" w:rsidP="009E02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5B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педагогическом совете </w:t>
            </w:r>
          </w:p>
          <w:p w:rsidR="00FB5B88" w:rsidRPr="00FB5B88" w:rsidRDefault="00FB5B88" w:rsidP="009E02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5B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Зональная СОШ</w:t>
            </w:r>
          </w:p>
          <w:p w:rsidR="00FB5B88" w:rsidRPr="00FB5B88" w:rsidRDefault="00FB5B88" w:rsidP="009E02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5B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Протокол № __ от ____________</w:t>
            </w:r>
          </w:p>
          <w:p w:rsidR="00FB5B88" w:rsidRPr="00FB5B88" w:rsidRDefault="00FB5B88" w:rsidP="009E02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5B88" w:rsidRPr="00FB5B88" w:rsidRDefault="00FB5B88" w:rsidP="009E026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97" w:type="dxa"/>
            <w:shd w:val="clear" w:color="auto" w:fill="auto"/>
          </w:tcPr>
          <w:p w:rsidR="00FB5B88" w:rsidRPr="00FB5B88" w:rsidRDefault="00FB5B88" w:rsidP="009E026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80" w:type="dxa"/>
            <w:shd w:val="clear" w:color="auto" w:fill="auto"/>
          </w:tcPr>
          <w:p w:rsidR="00FB5B88" w:rsidRPr="00FB5B88" w:rsidRDefault="00FB5B88" w:rsidP="009E026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5B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«УТВЕРЖДАЮ»</w:t>
            </w:r>
          </w:p>
          <w:p w:rsidR="00FB5B88" w:rsidRPr="00FB5B88" w:rsidRDefault="00405B9C" w:rsidP="009E026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</w:t>
            </w:r>
            <w:r w:rsidR="00FB5B88" w:rsidRPr="00FB5B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иректор</w:t>
            </w:r>
            <w:r w:rsidR="0061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B5B88" w:rsidRPr="00FB5B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Зональной СОШ</w:t>
            </w:r>
          </w:p>
          <w:p w:rsidR="00FB5B88" w:rsidRPr="00FB5B88" w:rsidRDefault="00FB5B88" w:rsidP="009E026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5B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Приказ № ____от _______________</w:t>
            </w:r>
          </w:p>
          <w:p w:rsidR="00FB5B88" w:rsidRPr="00FB5B88" w:rsidRDefault="00FB5B88" w:rsidP="009E026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</w:t>
            </w:r>
            <w:r w:rsidR="0061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Е.В. Киндер</w:t>
            </w:r>
          </w:p>
          <w:p w:rsidR="00FB5B88" w:rsidRPr="00FB5B88" w:rsidRDefault="00FB5B88" w:rsidP="009E026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B5B88" w:rsidRPr="00FB5B88" w:rsidRDefault="00FB5B88" w:rsidP="00FB5B88">
      <w:pPr>
        <w:rPr>
          <w:rFonts w:ascii="Times New Roman" w:hAnsi="Times New Roman" w:cs="Times New Roman"/>
          <w:b/>
          <w:sz w:val="24"/>
          <w:szCs w:val="24"/>
        </w:rPr>
      </w:pPr>
    </w:p>
    <w:p w:rsidR="00FB5B88" w:rsidRPr="00D5417B" w:rsidRDefault="00FB5B88" w:rsidP="00D5417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5417B">
        <w:rPr>
          <w:rFonts w:ascii="Times New Roman" w:hAnsi="Times New Roman" w:cs="Times New Roman"/>
          <w:b/>
          <w:sz w:val="44"/>
          <w:szCs w:val="44"/>
        </w:rPr>
        <w:t xml:space="preserve">УЧЕБНЫЙ ПЛАН </w:t>
      </w:r>
    </w:p>
    <w:p w:rsidR="00FB5B88" w:rsidRPr="00D5417B" w:rsidRDefault="00FB5B88" w:rsidP="00D5417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5417B">
        <w:rPr>
          <w:rFonts w:ascii="Times New Roman" w:hAnsi="Times New Roman" w:cs="Times New Roman"/>
          <w:b/>
          <w:sz w:val="44"/>
          <w:szCs w:val="44"/>
        </w:rPr>
        <w:t>начального общего образования</w:t>
      </w:r>
    </w:p>
    <w:p w:rsidR="00FB5B88" w:rsidRPr="00D5417B" w:rsidRDefault="00B775BC" w:rsidP="00D5417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 2024-2025</w:t>
      </w:r>
      <w:r w:rsidR="00D5417B">
        <w:rPr>
          <w:rFonts w:ascii="Times New Roman" w:hAnsi="Times New Roman" w:cs="Times New Roman"/>
          <w:b/>
          <w:sz w:val="44"/>
          <w:szCs w:val="44"/>
        </w:rPr>
        <w:t xml:space="preserve"> учебный</w:t>
      </w:r>
      <w:r w:rsidR="00FB5B88" w:rsidRPr="00D5417B">
        <w:rPr>
          <w:rFonts w:ascii="Times New Roman" w:hAnsi="Times New Roman" w:cs="Times New Roman"/>
          <w:b/>
          <w:sz w:val="44"/>
          <w:szCs w:val="44"/>
        </w:rPr>
        <w:t xml:space="preserve"> г</w:t>
      </w:r>
      <w:r w:rsidR="00D5417B">
        <w:rPr>
          <w:rFonts w:ascii="Times New Roman" w:hAnsi="Times New Roman" w:cs="Times New Roman"/>
          <w:b/>
          <w:sz w:val="44"/>
          <w:szCs w:val="44"/>
        </w:rPr>
        <w:t>од</w:t>
      </w:r>
      <w:r w:rsidR="00FB5B88" w:rsidRPr="00D5417B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D5417B" w:rsidRPr="00D5417B" w:rsidRDefault="00D5417B" w:rsidP="00D5417B">
      <w:pPr>
        <w:jc w:val="center"/>
        <w:rPr>
          <w:rFonts w:ascii="Times New Roman" w:hAnsi="Times New Roman" w:cs="Times New Roman"/>
          <w:b/>
        </w:rPr>
      </w:pPr>
      <w:r w:rsidRPr="00D5417B">
        <w:rPr>
          <w:rFonts w:ascii="Times New Roman" w:hAnsi="Times New Roman" w:cs="Times New Roman"/>
          <w:b/>
        </w:rPr>
        <w:t>(с учетом особенностей филиалов)</w:t>
      </w:r>
    </w:p>
    <w:p w:rsidR="00D5417B" w:rsidRPr="00FB5B88" w:rsidRDefault="00D5417B" w:rsidP="00FB5B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B88" w:rsidRPr="00FB5B88" w:rsidRDefault="00FB5B88" w:rsidP="00FB5B88">
      <w:pPr>
        <w:rPr>
          <w:rFonts w:ascii="Times New Roman" w:hAnsi="Times New Roman" w:cs="Times New Roman"/>
          <w:sz w:val="24"/>
          <w:szCs w:val="24"/>
        </w:rPr>
      </w:pPr>
    </w:p>
    <w:p w:rsidR="00FB5B88" w:rsidRPr="006575FF" w:rsidRDefault="00FB5B88" w:rsidP="00FB5B88">
      <w:pPr>
        <w:jc w:val="center"/>
      </w:pPr>
    </w:p>
    <w:p w:rsidR="00FB5B88" w:rsidRDefault="00FB5B88" w:rsidP="00FB5B88"/>
    <w:p w:rsidR="00FB5B88" w:rsidRDefault="00FB5B88" w:rsidP="00FB5B88"/>
    <w:p w:rsidR="00FB5B88" w:rsidRPr="003E58BD" w:rsidRDefault="00FB5B88" w:rsidP="00746A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8BD">
        <w:rPr>
          <w:rFonts w:ascii="Times New Roman" w:hAnsi="Times New Roman" w:cs="Times New Roman"/>
          <w:b/>
          <w:sz w:val="24"/>
          <w:szCs w:val="24"/>
        </w:rPr>
        <w:t>Зональное 202</w:t>
      </w:r>
      <w:r w:rsidR="00B775BC">
        <w:rPr>
          <w:rFonts w:ascii="Times New Roman" w:hAnsi="Times New Roman" w:cs="Times New Roman"/>
          <w:b/>
          <w:sz w:val="24"/>
          <w:szCs w:val="24"/>
        </w:rPr>
        <w:t>4</w:t>
      </w:r>
    </w:p>
    <w:p w:rsidR="00D5417B" w:rsidRPr="00FB5B88" w:rsidRDefault="00D5417B" w:rsidP="00746A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B88" w:rsidRDefault="00FB5B88" w:rsidP="00FB5B88">
      <w:pPr>
        <w:ind w:firstLine="709"/>
        <w:jc w:val="both"/>
      </w:pPr>
    </w:p>
    <w:p w:rsidR="00D5417B" w:rsidRDefault="00FB5B88" w:rsidP="00FB5B8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3F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К УЧЕБНОМУ ПЛАНУ </w:t>
      </w:r>
    </w:p>
    <w:p w:rsidR="00FB5B88" w:rsidRPr="000473FE" w:rsidRDefault="00D5417B" w:rsidP="00FB5B8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ФГОС НОО </w:t>
      </w:r>
      <w:r w:rsidR="00FB5B88" w:rsidRPr="000473FE">
        <w:rPr>
          <w:rFonts w:ascii="Times New Roman" w:hAnsi="Times New Roman" w:cs="Times New Roman"/>
          <w:b/>
          <w:sz w:val="24"/>
          <w:szCs w:val="24"/>
        </w:rPr>
        <w:t xml:space="preserve"> 1-4 класс</w:t>
      </w:r>
    </w:p>
    <w:p w:rsidR="00D5417B" w:rsidRPr="00D5417B" w:rsidRDefault="00D5417B" w:rsidP="00D5417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5417B">
        <w:rPr>
          <w:rFonts w:ascii="Times New Roman" w:hAnsi="Times New Roman"/>
          <w:sz w:val="24"/>
          <w:szCs w:val="24"/>
        </w:rPr>
        <w:t xml:space="preserve">Учебный план </w:t>
      </w:r>
      <w:r>
        <w:rPr>
          <w:rFonts w:ascii="Times New Roman" w:hAnsi="Times New Roman"/>
          <w:sz w:val="24"/>
          <w:szCs w:val="24"/>
        </w:rPr>
        <w:t>начального</w:t>
      </w:r>
      <w:r w:rsidRPr="00D5417B">
        <w:rPr>
          <w:rFonts w:ascii="Times New Roman" w:hAnsi="Times New Roman"/>
          <w:sz w:val="24"/>
          <w:szCs w:val="24"/>
        </w:rPr>
        <w:t xml:space="preserve"> общего образования - фиксирует максимальный объем учебной нагрузки обучающихся; - определяет перечень учебных предметов, курсов и время, отведенное на их освоение и организацию; - распределяет учебные предметы, курсы по классам и учебным годам.</w:t>
      </w:r>
    </w:p>
    <w:p w:rsidR="00D5417B" w:rsidRDefault="00D5417B" w:rsidP="00D5417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5417B">
        <w:rPr>
          <w:rFonts w:ascii="Times New Roman" w:hAnsi="Times New Roman"/>
          <w:sz w:val="24"/>
          <w:szCs w:val="24"/>
        </w:rPr>
        <w:t xml:space="preserve">Учебный план состоит из двух частей: обязательной части и части, формируемой участниками образовательных отношений. </w:t>
      </w:r>
    </w:p>
    <w:p w:rsidR="00D5417B" w:rsidRPr="00D5417B" w:rsidRDefault="00D5417B" w:rsidP="00D5417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5417B">
        <w:rPr>
          <w:rFonts w:ascii="Times New Roman" w:hAnsi="Times New Roman"/>
          <w:sz w:val="24"/>
          <w:szCs w:val="24"/>
        </w:rPr>
        <w:t>Учебный план составлен в расчете на весь учебный год.</w:t>
      </w:r>
    </w:p>
    <w:p w:rsidR="003718D6" w:rsidRDefault="003718D6" w:rsidP="003718D6">
      <w:pPr>
        <w:pStyle w:val="a9"/>
        <w:spacing w:before="1" w:after="240"/>
        <w:ind w:left="402" w:right="549" w:firstLine="719"/>
        <w:jc w:val="both"/>
        <w:rPr>
          <w:sz w:val="24"/>
          <w:szCs w:val="24"/>
        </w:rPr>
      </w:pPr>
      <w:r w:rsidRPr="003718D6">
        <w:rPr>
          <w:sz w:val="24"/>
          <w:szCs w:val="24"/>
        </w:rPr>
        <w:t>Учебный план начального общего образования составлен на основе следующих нормативных документов:</w:t>
      </w:r>
    </w:p>
    <w:p w:rsidR="009E026D" w:rsidRPr="009E026D" w:rsidRDefault="009E026D" w:rsidP="009E026D">
      <w:pPr>
        <w:pStyle w:val="a9"/>
        <w:spacing w:before="1" w:after="240"/>
        <w:ind w:left="402" w:right="549" w:firstLine="719"/>
        <w:jc w:val="both"/>
        <w:rPr>
          <w:sz w:val="24"/>
          <w:szCs w:val="24"/>
        </w:rPr>
      </w:pPr>
      <w:r w:rsidRPr="009E026D">
        <w:rPr>
          <w:sz w:val="24"/>
          <w:szCs w:val="24"/>
        </w:rPr>
        <w:t>1.</w:t>
      </w:r>
      <w:r w:rsidRPr="009E026D">
        <w:rPr>
          <w:sz w:val="24"/>
          <w:szCs w:val="24"/>
        </w:rPr>
        <w:tab/>
        <w:t>Федеральный закон от 29 декабря 2012 г. № 273-ФЗ «Об образовании в Российской Федерации» (ст. 28).</w:t>
      </w:r>
    </w:p>
    <w:p w:rsidR="009E026D" w:rsidRPr="009E026D" w:rsidRDefault="009E026D" w:rsidP="009E026D">
      <w:pPr>
        <w:pStyle w:val="a9"/>
        <w:spacing w:before="1" w:after="240"/>
        <w:ind w:left="402" w:right="549" w:firstLine="719"/>
        <w:jc w:val="both"/>
        <w:rPr>
          <w:sz w:val="24"/>
          <w:szCs w:val="24"/>
        </w:rPr>
      </w:pPr>
      <w:r w:rsidRPr="009E026D">
        <w:rPr>
          <w:sz w:val="24"/>
          <w:szCs w:val="24"/>
        </w:rPr>
        <w:t>2.</w:t>
      </w:r>
      <w:r w:rsidRPr="009E026D">
        <w:rPr>
          <w:sz w:val="24"/>
          <w:szCs w:val="24"/>
        </w:rPr>
        <w:tab/>
        <w:t>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образования».</w:t>
      </w:r>
    </w:p>
    <w:p w:rsidR="009E026D" w:rsidRPr="009E026D" w:rsidRDefault="001050CE" w:rsidP="009E026D">
      <w:pPr>
        <w:pStyle w:val="a9"/>
        <w:spacing w:before="1" w:after="240"/>
        <w:ind w:left="402" w:right="549" w:firstLine="71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E026D" w:rsidRPr="009E026D">
        <w:rPr>
          <w:sz w:val="24"/>
          <w:szCs w:val="24"/>
        </w:rPr>
        <w:t>.</w:t>
      </w:r>
      <w:r w:rsidR="009E026D" w:rsidRPr="009E026D">
        <w:rPr>
          <w:sz w:val="24"/>
          <w:szCs w:val="24"/>
        </w:rPr>
        <w:tab/>
        <w:t xml:space="preserve">Постановление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молодежи»». </w:t>
      </w:r>
    </w:p>
    <w:p w:rsidR="009E026D" w:rsidRPr="009E026D" w:rsidRDefault="001050CE" w:rsidP="009E026D">
      <w:pPr>
        <w:pStyle w:val="a9"/>
        <w:spacing w:before="1" w:after="240"/>
        <w:ind w:left="402" w:right="549" w:firstLine="71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E026D" w:rsidRPr="009E026D">
        <w:rPr>
          <w:sz w:val="24"/>
          <w:szCs w:val="24"/>
        </w:rPr>
        <w:t>.</w:t>
      </w:r>
      <w:r w:rsidR="009E026D" w:rsidRPr="009E026D">
        <w:rPr>
          <w:sz w:val="24"/>
          <w:szCs w:val="24"/>
        </w:rPr>
        <w:tab/>
        <w:t xml:space="preserve">Постановление Главного государственного санитарного врача Российской Федерации от 28 января 2021 г. </w:t>
      </w:r>
    </w:p>
    <w:p w:rsidR="009E026D" w:rsidRPr="009E026D" w:rsidRDefault="009E026D" w:rsidP="009E026D">
      <w:pPr>
        <w:pStyle w:val="a9"/>
        <w:spacing w:before="1" w:after="240"/>
        <w:ind w:left="402" w:right="549" w:firstLine="719"/>
        <w:jc w:val="both"/>
        <w:rPr>
          <w:sz w:val="24"/>
          <w:szCs w:val="24"/>
        </w:rPr>
      </w:pPr>
      <w:r w:rsidRPr="009E026D">
        <w:rPr>
          <w:sz w:val="24"/>
          <w:szCs w:val="24"/>
        </w:rPr>
        <w:t>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9E026D" w:rsidRPr="009E026D" w:rsidRDefault="001050CE" w:rsidP="009E026D">
      <w:pPr>
        <w:pStyle w:val="a9"/>
        <w:spacing w:before="1" w:after="240"/>
        <w:ind w:left="402" w:right="549" w:firstLine="71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E026D" w:rsidRPr="009E026D">
        <w:rPr>
          <w:sz w:val="24"/>
          <w:szCs w:val="24"/>
        </w:rPr>
        <w:t>. Приказа Министерства образования и науки Российской Федерации от 31 марта 2014 г.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образования».</w:t>
      </w:r>
    </w:p>
    <w:p w:rsidR="00FB5B88" w:rsidRPr="000473FE" w:rsidRDefault="00FB5B88" w:rsidP="00E63F7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E117E">
        <w:rPr>
          <w:rFonts w:ascii="Times New Roman" w:hAnsi="Times New Roman"/>
          <w:sz w:val="24"/>
          <w:szCs w:val="24"/>
        </w:rPr>
        <w:t xml:space="preserve">Учебный план начального общего образования </w:t>
      </w:r>
      <w:r w:rsidR="00DE117E" w:rsidRPr="00DE117E">
        <w:rPr>
          <w:rFonts w:ascii="Times New Roman" w:hAnsi="Times New Roman"/>
          <w:sz w:val="24"/>
          <w:szCs w:val="24"/>
        </w:rPr>
        <w:t xml:space="preserve">обеспечивает введение в действие и реализацию требований ФГОС в </w:t>
      </w:r>
      <w:r w:rsidR="00DE117E">
        <w:rPr>
          <w:rFonts w:ascii="Times New Roman" w:hAnsi="Times New Roman"/>
          <w:sz w:val="24"/>
          <w:szCs w:val="24"/>
        </w:rPr>
        <w:t>1</w:t>
      </w:r>
      <w:r w:rsidR="00DE117E" w:rsidRPr="00DE117E">
        <w:rPr>
          <w:rFonts w:ascii="Times New Roman" w:hAnsi="Times New Roman"/>
          <w:sz w:val="24"/>
          <w:szCs w:val="24"/>
        </w:rPr>
        <w:t>-</w:t>
      </w:r>
      <w:r w:rsidR="00DE117E">
        <w:rPr>
          <w:rFonts w:ascii="Times New Roman" w:hAnsi="Times New Roman"/>
          <w:sz w:val="24"/>
          <w:szCs w:val="24"/>
        </w:rPr>
        <w:t>4</w:t>
      </w:r>
      <w:r w:rsidR="00DE117E" w:rsidRPr="00DE117E">
        <w:rPr>
          <w:rFonts w:ascii="Times New Roman" w:hAnsi="Times New Roman"/>
          <w:sz w:val="24"/>
          <w:szCs w:val="24"/>
        </w:rPr>
        <w:t xml:space="preserve"> классах, определяет общий объём нагрузки и максимальный объём аудиторной нагрузки обучающихся, состав и структуру учебных предметов для </w:t>
      </w:r>
      <w:r w:rsidR="00DE117E">
        <w:rPr>
          <w:rFonts w:ascii="Times New Roman" w:hAnsi="Times New Roman"/>
          <w:sz w:val="24"/>
          <w:szCs w:val="24"/>
        </w:rPr>
        <w:t>1</w:t>
      </w:r>
      <w:r w:rsidR="00DE117E" w:rsidRPr="00DE117E">
        <w:rPr>
          <w:rFonts w:ascii="Times New Roman" w:hAnsi="Times New Roman"/>
          <w:sz w:val="24"/>
          <w:szCs w:val="24"/>
        </w:rPr>
        <w:t xml:space="preserve"> -</w:t>
      </w:r>
      <w:r w:rsidR="00DE117E">
        <w:rPr>
          <w:rFonts w:ascii="Times New Roman" w:hAnsi="Times New Roman"/>
          <w:sz w:val="24"/>
          <w:szCs w:val="24"/>
        </w:rPr>
        <w:t>4</w:t>
      </w:r>
      <w:r w:rsidR="00E63F7C">
        <w:rPr>
          <w:rFonts w:ascii="Times New Roman" w:hAnsi="Times New Roman"/>
          <w:sz w:val="24"/>
          <w:szCs w:val="24"/>
        </w:rPr>
        <w:t xml:space="preserve"> классов, распределяет учебное время, отводимое на освоение содержания образования </w:t>
      </w:r>
      <w:r w:rsidR="00B90E58" w:rsidRPr="00B90E58">
        <w:rPr>
          <w:rFonts w:ascii="Times New Roman" w:hAnsi="Times New Roman"/>
          <w:sz w:val="24"/>
          <w:szCs w:val="24"/>
        </w:rPr>
        <w:t xml:space="preserve">по </w:t>
      </w:r>
      <w:r w:rsidRPr="000473FE">
        <w:rPr>
          <w:rFonts w:ascii="Times New Roman" w:hAnsi="Times New Roman"/>
          <w:sz w:val="24"/>
          <w:szCs w:val="24"/>
        </w:rPr>
        <w:t>классам и учебным</w:t>
      </w:r>
      <w:r w:rsidR="00B90E58">
        <w:rPr>
          <w:rFonts w:ascii="Times New Roman" w:hAnsi="Times New Roman"/>
          <w:sz w:val="24"/>
          <w:szCs w:val="24"/>
        </w:rPr>
        <w:t xml:space="preserve"> </w:t>
      </w:r>
      <w:r w:rsidR="00E63F7C">
        <w:rPr>
          <w:rFonts w:ascii="Times New Roman" w:hAnsi="Times New Roman"/>
          <w:sz w:val="24"/>
          <w:szCs w:val="24"/>
        </w:rPr>
        <w:t>предметам</w:t>
      </w:r>
      <w:r w:rsidR="00B90E58">
        <w:rPr>
          <w:rFonts w:ascii="Times New Roman" w:hAnsi="Times New Roman"/>
          <w:sz w:val="24"/>
          <w:szCs w:val="24"/>
        </w:rPr>
        <w:t>.</w:t>
      </w:r>
    </w:p>
    <w:p w:rsidR="00FB5B88" w:rsidRPr="000473FE" w:rsidRDefault="00FB5B88" w:rsidP="00FB5B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3FE">
        <w:rPr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</w:t>
      </w:r>
      <w:r w:rsidR="00FD58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B88" w:rsidRPr="000473FE" w:rsidRDefault="00FB5B88" w:rsidP="00FB5B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3FE">
        <w:rPr>
          <w:rFonts w:ascii="Times New Roman" w:hAnsi="Times New Roman" w:cs="Times New Roman"/>
          <w:sz w:val="24"/>
          <w:szCs w:val="24"/>
        </w:rPr>
        <w:t>Обязательная часть учебного плана определяет состав учебных предметов обязательных предметных областей. Обязательная часть учебного плана отражает содержание образования, которое обеспечивает достижение важнейших целей современного начального общего образования:</w:t>
      </w:r>
    </w:p>
    <w:p w:rsidR="00FB5B88" w:rsidRPr="000473FE" w:rsidRDefault="00FB5B88" w:rsidP="00FB5B8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473FE">
        <w:rPr>
          <w:rFonts w:ascii="Times New Roman" w:hAnsi="Times New Roman"/>
          <w:sz w:val="24"/>
          <w:szCs w:val="24"/>
        </w:rPr>
        <w:t>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FB5B88" w:rsidRPr="000473FE" w:rsidRDefault="00FB5B88" w:rsidP="00FB5B8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473FE">
        <w:rPr>
          <w:rFonts w:ascii="Times New Roman" w:hAnsi="Times New Roman"/>
          <w:sz w:val="24"/>
          <w:szCs w:val="24"/>
        </w:rPr>
        <w:lastRenderedPageBreak/>
        <w:t>готовность обучающихся к продолжению образования на последующих уровнях основного общего образования, их приобщение к информационным технологиям;</w:t>
      </w:r>
    </w:p>
    <w:p w:rsidR="00FB5B88" w:rsidRPr="000473FE" w:rsidRDefault="00FB5B88" w:rsidP="00FB5B8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473FE">
        <w:rPr>
          <w:rFonts w:ascii="Times New Roman" w:hAnsi="Times New Roman"/>
          <w:sz w:val="24"/>
          <w:szCs w:val="24"/>
        </w:rPr>
        <w:t>формирование здорового образа жизни, элементарных правил поведения в экстремальных ситуациях;</w:t>
      </w:r>
    </w:p>
    <w:p w:rsidR="00FB5B88" w:rsidRPr="000473FE" w:rsidRDefault="00FB5B88" w:rsidP="00FB5B8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473FE">
        <w:rPr>
          <w:rFonts w:ascii="Times New Roman" w:hAnsi="Times New Roman"/>
          <w:sz w:val="24"/>
          <w:szCs w:val="24"/>
        </w:rPr>
        <w:t>личностное развитие обучающегося в соответствии с его индивидуальностью.</w:t>
      </w:r>
    </w:p>
    <w:p w:rsidR="00E63F7C" w:rsidRDefault="00FB5B88" w:rsidP="00BB6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3FE">
        <w:rPr>
          <w:rFonts w:ascii="Times New Roman" w:hAnsi="Times New Roman" w:cs="Times New Roman"/>
          <w:sz w:val="24"/>
          <w:szCs w:val="24"/>
        </w:rPr>
        <w:t xml:space="preserve">В обязательную часть учебного плана входят следующие предметы: </w:t>
      </w:r>
    </w:p>
    <w:p w:rsidR="00E63F7C" w:rsidRDefault="00E63F7C" w:rsidP="00BB6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5B88" w:rsidRPr="000473FE">
        <w:rPr>
          <w:rFonts w:ascii="Times New Roman" w:hAnsi="Times New Roman" w:cs="Times New Roman"/>
          <w:sz w:val="24"/>
          <w:szCs w:val="24"/>
        </w:rPr>
        <w:t>русский язык, литературное чтение (</w:t>
      </w:r>
      <w:r w:rsidR="001050CE">
        <w:rPr>
          <w:rFonts w:ascii="Times New Roman" w:hAnsi="Times New Roman" w:cs="Times New Roman"/>
          <w:sz w:val="24"/>
          <w:szCs w:val="24"/>
        </w:rPr>
        <w:t>предметная</w:t>
      </w:r>
      <w:r w:rsidR="00FB5B88" w:rsidRPr="000473FE">
        <w:rPr>
          <w:rFonts w:ascii="Times New Roman" w:hAnsi="Times New Roman" w:cs="Times New Roman"/>
          <w:sz w:val="24"/>
          <w:szCs w:val="24"/>
        </w:rPr>
        <w:t xml:space="preserve"> область «Русский язык и литературное чтение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63F7C" w:rsidRDefault="00E63F7C" w:rsidP="00BB6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5B88" w:rsidRPr="000473FE">
        <w:rPr>
          <w:rFonts w:ascii="Times New Roman" w:hAnsi="Times New Roman" w:cs="Times New Roman"/>
          <w:sz w:val="24"/>
          <w:szCs w:val="24"/>
        </w:rPr>
        <w:t>иностранный язык (английский язык, изучается со 2 класса) (</w:t>
      </w:r>
      <w:r w:rsidR="001050CE">
        <w:rPr>
          <w:rFonts w:ascii="Times New Roman" w:hAnsi="Times New Roman" w:cs="Times New Roman"/>
          <w:sz w:val="24"/>
          <w:szCs w:val="24"/>
        </w:rPr>
        <w:t>предметная область «Иностранные</w:t>
      </w:r>
      <w:r w:rsidR="00FB5B88" w:rsidRPr="000473FE">
        <w:rPr>
          <w:rFonts w:ascii="Times New Roman" w:hAnsi="Times New Roman" w:cs="Times New Roman"/>
          <w:sz w:val="24"/>
          <w:szCs w:val="24"/>
        </w:rPr>
        <w:t xml:space="preserve"> язык</w:t>
      </w:r>
      <w:r w:rsidR="001050CE">
        <w:rPr>
          <w:rFonts w:ascii="Times New Roman" w:hAnsi="Times New Roman" w:cs="Times New Roman"/>
          <w:sz w:val="24"/>
          <w:szCs w:val="24"/>
        </w:rPr>
        <w:t>и</w:t>
      </w:r>
      <w:r w:rsidR="00FB5B88" w:rsidRPr="000473FE">
        <w:rPr>
          <w:rFonts w:ascii="Times New Roman" w:hAnsi="Times New Roman" w:cs="Times New Roman"/>
          <w:sz w:val="24"/>
          <w:szCs w:val="24"/>
        </w:rPr>
        <w:t xml:space="preserve">»), </w:t>
      </w:r>
    </w:p>
    <w:p w:rsidR="00E63F7C" w:rsidRDefault="00E63F7C" w:rsidP="00BB6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5B88" w:rsidRPr="000473FE">
        <w:rPr>
          <w:rFonts w:ascii="Times New Roman" w:hAnsi="Times New Roman" w:cs="Times New Roman"/>
          <w:sz w:val="24"/>
          <w:szCs w:val="24"/>
        </w:rPr>
        <w:t xml:space="preserve">математика </w:t>
      </w:r>
      <w:r w:rsidR="001050CE">
        <w:rPr>
          <w:rFonts w:ascii="Times New Roman" w:hAnsi="Times New Roman" w:cs="Times New Roman"/>
          <w:sz w:val="24"/>
          <w:szCs w:val="24"/>
        </w:rPr>
        <w:t>предметная</w:t>
      </w:r>
      <w:r w:rsidR="00FB5B88" w:rsidRPr="000473FE">
        <w:rPr>
          <w:rFonts w:ascii="Times New Roman" w:hAnsi="Times New Roman" w:cs="Times New Roman"/>
          <w:sz w:val="24"/>
          <w:szCs w:val="24"/>
        </w:rPr>
        <w:t xml:space="preserve"> область «Математика и информатика»), </w:t>
      </w:r>
    </w:p>
    <w:p w:rsidR="00E63F7C" w:rsidRDefault="00E63F7C" w:rsidP="00BB6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5B88" w:rsidRPr="000473FE">
        <w:rPr>
          <w:rFonts w:ascii="Times New Roman" w:hAnsi="Times New Roman" w:cs="Times New Roman"/>
          <w:sz w:val="24"/>
          <w:szCs w:val="24"/>
        </w:rPr>
        <w:t>окружающий мир (</w:t>
      </w:r>
      <w:r w:rsidR="001050CE">
        <w:rPr>
          <w:rFonts w:ascii="Times New Roman" w:hAnsi="Times New Roman" w:cs="Times New Roman"/>
          <w:sz w:val="24"/>
          <w:szCs w:val="24"/>
        </w:rPr>
        <w:t>предметная</w:t>
      </w:r>
      <w:r w:rsidR="00FB5B88" w:rsidRPr="000473FE">
        <w:rPr>
          <w:rFonts w:ascii="Times New Roman" w:hAnsi="Times New Roman" w:cs="Times New Roman"/>
          <w:sz w:val="24"/>
          <w:szCs w:val="24"/>
        </w:rPr>
        <w:t xml:space="preserve"> область «Обществознание и естествозн</w:t>
      </w:r>
      <w:r w:rsidR="00763AD2">
        <w:rPr>
          <w:rFonts w:ascii="Times New Roman" w:hAnsi="Times New Roman" w:cs="Times New Roman"/>
          <w:sz w:val="24"/>
          <w:szCs w:val="24"/>
        </w:rPr>
        <w:t xml:space="preserve">ание (Окружающий мир)»), </w:t>
      </w:r>
    </w:p>
    <w:p w:rsidR="00BB6427" w:rsidRDefault="00E63F7C" w:rsidP="00BB6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3AD2">
        <w:rPr>
          <w:rFonts w:ascii="Times New Roman" w:hAnsi="Times New Roman" w:cs="Times New Roman"/>
          <w:sz w:val="24"/>
          <w:szCs w:val="24"/>
        </w:rPr>
        <w:t xml:space="preserve">ОРКСЭ </w:t>
      </w:r>
      <w:r w:rsidR="00FB5B88" w:rsidRPr="000473FE">
        <w:rPr>
          <w:rFonts w:ascii="Times New Roman" w:hAnsi="Times New Roman" w:cs="Times New Roman"/>
          <w:sz w:val="24"/>
          <w:szCs w:val="24"/>
        </w:rPr>
        <w:t>изучается в 4 классе</w:t>
      </w:r>
      <w:r w:rsidR="00763AD2">
        <w:rPr>
          <w:rFonts w:ascii="Times New Roman" w:hAnsi="Times New Roman" w:cs="Times New Roman"/>
          <w:sz w:val="24"/>
          <w:szCs w:val="24"/>
        </w:rPr>
        <w:t xml:space="preserve"> в результате выбора родителями модуля «Основы светской этики»</w:t>
      </w:r>
      <w:r w:rsidR="00FB5B88" w:rsidRPr="000473FE">
        <w:rPr>
          <w:rFonts w:ascii="Times New Roman" w:hAnsi="Times New Roman" w:cs="Times New Roman"/>
          <w:sz w:val="24"/>
          <w:szCs w:val="24"/>
        </w:rPr>
        <w:t xml:space="preserve"> </w:t>
      </w:r>
      <w:r w:rsidR="00BB6427">
        <w:rPr>
          <w:rFonts w:ascii="Times New Roman" w:hAnsi="Times New Roman" w:cs="Times New Roman"/>
          <w:sz w:val="24"/>
          <w:szCs w:val="24"/>
        </w:rPr>
        <w:t>и «</w:t>
      </w:r>
      <w:r w:rsidR="00437443">
        <w:rPr>
          <w:rFonts w:ascii="Times New Roman" w:hAnsi="Times New Roman" w:cs="Times New Roman"/>
          <w:sz w:val="24"/>
          <w:szCs w:val="24"/>
        </w:rPr>
        <w:t>Основы православной культуры</w:t>
      </w:r>
      <w:r w:rsidR="00BB6427">
        <w:rPr>
          <w:rFonts w:ascii="Times New Roman" w:hAnsi="Times New Roman" w:cs="Times New Roman"/>
          <w:sz w:val="24"/>
          <w:szCs w:val="24"/>
        </w:rPr>
        <w:t xml:space="preserve">»» </w:t>
      </w:r>
      <w:r w:rsidR="00FB5B88" w:rsidRPr="000473FE">
        <w:rPr>
          <w:rFonts w:ascii="Times New Roman" w:hAnsi="Times New Roman" w:cs="Times New Roman"/>
          <w:sz w:val="24"/>
          <w:szCs w:val="24"/>
        </w:rPr>
        <w:t>(</w:t>
      </w:r>
      <w:r w:rsidR="001050CE">
        <w:rPr>
          <w:rFonts w:ascii="Times New Roman" w:hAnsi="Times New Roman" w:cs="Times New Roman"/>
          <w:sz w:val="24"/>
          <w:szCs w:val="24"/>
        </w:rPr>
        <w:t xml:space="preserve">предметная </w:t>
      </w:r>
      <w:r w:rsidR="00FB5B88" w:rsidRPr="000473FE">
        <w:rPr>
          <w:rFonts w:ascii="Times New Roman" w:hAnsi="Times New Roman" w:cs="Times New Roman"/>
          <w:sz w:val="24"/>
          <w:szCs w:val="24"/>
        </w:rPr>
        <w:t xml:space="preserve"> область «Основы религиозной культуры и светской этики»), </w:t>
      </w:r>
    </w:p>
    <w:p w:rsidR="00BB6427" w:rsidRDefault="00BB6427" w:rsidP="00BB6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5B88" w:rsidRPr="000473FE">
        <w:rPr>
          <w:rFonts w:ascii="Times New Roman" w:hAnsi="Times New Roman" w:cs="Times New Roman"/>
          <w:sz w:val="24"/>
          <w:szCs w:val="24"/>
        </w:rPr>
        <w:t>изобразительное искусство, музыка (</w:t>
      </w:r>
      <w:r w:rsidR="009C7BA2">
        <w:rPr>
          <w:rFonts w:ascii="Times New Roman" w:hAnsi="Times New Roman" w:cs="Times New Roman"/>
          <w:sz w:val="24"/>
          <w:szCs w:val="24"/>
        </w:rPr>
        <w:t>предметная</w:t>
      </w:r>
      <w:r w:rsidR="00FB5B88" w:rsidRPr="000473FE">
        <w:rPr>
          <w:rFonts w:ascii="Times New Roman" w:hAnsi="Times New Roman" w:cs="Times New Roman"/>
          <w:sz w:val="24"/>
          <w:szCs w:val="24"/>
        </w:rPr>
        <w:t xml:space="preserve"> область «Искусство»), </w:t>
      </w:r>
    </w:p>
    <w:p w:rsidR="00BB6427" w:rsidRDefault="00BB6427" w:rsidP="00BB6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5B88" w:rsidRPr="000473FE">
        <w:rPr>
          <w:rFonts w:ascii="Times New Roman" w:hAnsi="Times New Roman" w:cs="Times New Roman"/>
          <w:sz w:val="24"/>
          <w:szCs w:val="24"/>
        </w:rPr>
        <w:t>технология (</w:t>
      </w:r>
      <w:r w:rsidR="009C7BA2">
        <w:rPr>
          <w:rFonts w:ascii="Times New Roman" w:hAnsi="Times New Roman" w:cs="Times New Roman"/>
          <w:sz w:val="24"/>
          <w:szCs w:val="24"/>
        </w:rPr>
        <w:t>предметная</w:t>
      </w:r>
      <w:r w:rsidR="00FB5B88" w:rsidRPr="000473FE">
        <w:rPr>
          <w:rFonts w:ascii="Times New Roman" w:hAnsi="Times New Roman" w:cs="Times New Roman"/>
          <w:sz w:val="24"/>
          <w:szCs w:val="24"/>
        </w:rPr>
        <w:t xml:space="preserve"> область «Технология»), </w:t>
      </w:r>
    </w:p>
    <w:p w:rsidR="000473FE" w:rsidRDefault="00BB6427" w:rsidP="009C7B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B5B88" w:rsidRPr="000473FE">
        <w:rPr>
          <w:rFonts w:ascii="Times New Roman" w:hAnsi="Times New Roman"/>
          <w:sz w:val="24"/>
          <w:szCs w:val="24"/>
        </w:rPr>
        <w:t>физическая культура</w:t>
      </w:r>
      <w:r w:rsidR="009C7BA2" w:rsidRPr="009C7BA2">
        <w:t xml:space="preserve"> </w:t>
      </w:r>
      <w:r w:rsidR="009C7BA2" w:rsidRPr="009C7BA2">
        <w:rPr>
          <w:rFonts w:ascii="Times New Roman" w:hAnsi="Times New Roman"/>
          <w:sz w:val="24"/>
          <w:szCs w:val="24"/>
        </w:rPr>
        <w:t xml:space="preserve">реализуется в количестве 2 часов, </w:t>
      </w:r>
      <w:proofErr w:type="gramStart"/>
      <w:r w:rsidR="009C7BA2" w:rsidRPr="009C7BA2">
        <w:rPr>
          <w:rFonts w:ascii="Times New Roman" w:hAnsi="Times New Roman"/>
          <w:sz w:val="24"/>
          <w:szCs w:val="24"/>
        </w:rPr>
        <w:t>для  обеспечения</w:t>
      </w:r>
      <w:proofErr w:type="gramEnd"/>
      <w:r w:rsidR="009C7BA2" w:rsidRPr="009C7BA2">
        <w:rPr>
          <w:rFonts w:ascii="Times New Roman" w:hAnsi="Times New Roman"/>
          <w:sz w:val="24"/>
          <w:szCs w:val="24"/>
        </w:rPr>
        <w:t xml:space="preserve"> двигательной активности третий час реализуется через внеурочную деятельность.</w:t>
      </w:r>
      <w:r w:rsidR="009C7BA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C7BA2">
        <w:rPr>
          <w:rFonts w:ascii="Times New Roman" w:hAnsi="Times New Roman"/>
          <w:sz w:val="24"/>
          <w:szCs w:val="24"/>
        </w:rPr>
        <w:t>(</w:t>
      </w:r>
      <w:r w:rsidR="00FB5B88" w:rsidRPr="000473FE">
        <w:rPr>
          <w:rFonts w:ascii="Times New Roman" w:hAnsi="Times New Roman"/>
          <w:sz w:val="24"/>
          <w:szCs w:val="24"/>
        </w:rPr>
        <w:t xml:space="preserve"> </w:t>
      </w:r>
      <w:r w:rsidR="009C7BA2">
        <w:rPr>
          <w:rFonts w:ascii="Times New Roman" w:hAnsi="Times New Roman"/>
          <w:sz w:val="24"/>
          <w:szCs w:val="24"/>
        </w:rPr>
        <w:t>предметная</w:t>
      </w:r>
      <w:proofErr w:type="gramEnd"/>
      <w:r w:rsidR="00FB5B88" w:rsidRPr="000473FE">
        <w:rPr>
          <w:rFonts w:ascii="Times New Roman" w:hAnsi="Times New Roman"/>
          <w:sz w:val="24"/>
          <w:szCs w:val="24"/>
        </w:rPr>
        <w:t xml:space="preserve"> область «Физическая культура»).</w:t>
      </w:r>
    </w:p>
    <w:p w:rsidR="00BB6427" w:rsidRDefault="00BB6427" w:rsidP="00BB6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5B88" w:rsidRDefault="00FB5B88" w:rsidP="00FB5B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3FE">
        <w:rPr>
          <w:rFonts w:ascii="Times New Roman" w:hAnsi="Times New Roman" w:cs="Times New Roman"/>
          <w:sz w:val="24"/>
          <w:szCs w:val="24"/>
        </w:rPr>
        <w:t>Часть, формируемая участниками образовательных отношений, обеспечивает индивидуальные потребности обучающихся и их родителей (законных представителей). Данная часть учебного плана представлена</w:t>
      </w:r>
      <w:r w:rsidR="009B5602">
        <w:rPr>
          <w:rFonts w:ascii="Times New Roman" w:hAnsi="Times New Roman" w:cs="Times New Roman"/>
          <w:sz w:val="24"/>
          <w:szCs w:val="24"/>
        </w:rPr>
        <w:t xml:space="preserve"> предметом «Математика и конструирование» (недельная нагрузка – 1 </w:t>
      </w:r>
      <w:proofErr w:type="gramStart"/>
      <w:r w:rsidR="003B07E3">
        <w:rPr>
          <w:rFonts w:ascii="Times New Roman" w:hAnsi="Times New Roman" w:cs="Times New Roman"/>
          <w:sz w:val="24"/>
          <w:szCs w:val="24"/>
        </w:rPr>
        <w:t xml:space="preserve">час </w:t>
      </w:r>
      <w:r w:rsidR="009B5602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B166B3" w:rsidRPr="00B166B3" w:rsidRDefault="00B166B3" w:rsidP="00B166B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166B3">
        <w:rPr>
          <w:rFonts w:ascii="Times New Roman" w:hAnsi="Times New Roman"/>
          <w:sz w:val="24"/>
          <w:szCs w:val="24"/>
        </w:rPr>
        <w:t>Также формируемая часть учебного плана включает курсы внеурочной деятельности.</w:t>
      </w:r>
    </w:p>
    <w:p w:rsidR="00FB5B88" w:rsidRDefault="00FB5B88" w:rsidP="00FB5B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3FE">
        <w:rPr>
          <w:rFonts w:ascii="Times New Roman" w:hAnsi="Times New Roman" w:cs="Times New Roman"/>
          <w:sz w:val="24"/>
          <w:szCs w:val="24"/>
        </w:rPr>
        <w:t xml:space="preserve">Обучение в первых классах в соответствии с СанПиН 2.4.2. 2821-10 организуется в первую смену при пятидневной неделе с максимально допустимой недельной нагрузкой в 21 академический час. </w:t>
      </w:r>
    </w:p>
    <w:p w:rsidR="003B07E3" w:rsidRPr="000473FE" w:rsidRDefault="003B07E3" w:rsidP="003B07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3FE">
        <w:rPr>
          <w:rFonts w:ascii="Times New Roman" w:hAnsi="Times New Roman" w:cs="Times New Roman"/>
          <w:sz w:val="24"/>
          <w:szCs w:val="24"/>
        </w:rPr>
        <w:t>Продолжительность учебного года в 1 классе - 33 учебные недели</w:t>
      </w:r>
      <w:r w:rsidR="00B775BC">
        <w:rPr>
          <w:rFonts w:ascii="Times New Roman" w:hAnsi="Times New Roman" w:cs="Times New Roman"/>
          <w:sz w:val="24"/>
          <w:szCs w:val="24"/>
        </w:rPr>
        <w:t>;</w:t>
      </w:r>
      <w:r w:rsidRPr="000473FE">
        <w:rPr>
          <w:rFonts w:ascii="Times New Roman" w:hAnsi="Times New Roman" w:cs="Times New Roman"/>
          <w:sz w:val="24"/>
          <w:szCs w:val="24"/>
        </w:rPr>
        <w:t xml:space="preserve"> во 2-4 классах – 34 учебных недели. Продолжительность каникул в течение учебного года составляет 30 календарных дней, летом —</w:t>
      </w:r>
      <w:r w:rsidR="009C7BA2">
        <w:rPr>
          <w:rFonts w:ascii="Times New Roman" w:hAnsi="Times New Roman" w:cs="Times New Roman"/>
          <w:sz w:val="24"/>
          <w:szCs w:val="24"/>
        </w:rPr>
        <w:t xml:space="preserve">более </w:t>
      </w:r>
      <w:r w:rsidRPr="000473FE">
        <w:rPr>
          <w:rFonts w:ascii="Times New Roman" w:hAnsi="Times New Roman" w:cs="Times New Roman"/>
          <w:sz w:val="24"/>
          <w:szCs w:val="24"/>
        </w:rPr>
        <w:t>8 недель; для первоклассников предусмотрены дополнительные недельные каникулы в середине третьей четверти</w:t>
      </w:r>
      <w:r w:rsidR="009C7BA2">
        <w:rPr>
          <w:rFonts w:ascii="Times New Roman" w:hAnsi="Times New Roman" w:cs="Times New Roman"/>
          <w:sz w:val="24"/>
          <w:szCs w:val="24"/>
        </w:rPr>
        <w:t>.</w:t>
      </w:r>
    </w:p>
    <w:p w:rsidR="00FB5B88" w:rsidRPr="000473FE" w:rsidRDefault="00FB5B88" w:rsidP="00FB5B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3FE">
        <w:rPr>
          <w:rFonts w:ascii="Times New Roman" w:hAnsi="Times New Roman" w:cs="Times New Roman"/>
          <w:sz w:val="24"/>
          <w:szCs w:val="24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  <w:r w:rsidR="00B166B3">
        <w:rPr>
          <w:rFonts w:ascii="Times New Roman" w:hAnsi="Times New Roman" w:cs="Times New Roman"/>
          <w:sz w:val="24"/>
          <w:szCs w:val="24"/>
        </w:rPr>
        <w:t>К</w:t>
      </w:r>
      <w:r w:rsidRPr="000473FE">
        <w:rPr>
          <w:rFonts w:ascii="Times New Roman" w:hAnsi="Times New Roman" w:cs="Times New Roman"/>
          <w:sz w:val="24"/>
          <w:szCs w:val="24"/>
        </w:rPr>
        <w:t>онтрольные работы проводятся на 2 - 4-х уроках в середине учебной недели.</w:t>
      </w:r>
    </w:p>
    <w:p w:rsidR="00FB5B88" w:rsidRPr="000473FE" w:rsidRDefault="00FB5B88" w:rsidP="00FB5B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3FE">
        <w:rPr>
          <w:rFonts w:ascii="Times New Roman" w:hAnsi="Times New Roman" w:cs="Times New Roman"/>
          <w:sz w:val="24"/>
          <w:szCs w:val="24"/>
        </w:rPr>
        <w:t>Обучение в 1-м классе осуществляется с соблюдением следующих дополнительных требований:</w:t>
      </w:r>
    </w:p>
    <w:p w:rsidR="00FB5B88" w:rsidRPr="000473FE" w:rsidRDefault="00FB5B88" w:rsidP="00FB5B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3FE">
        <w:rPr>
          <w:rFonts w:ascii="Times New Roman" w:hAnsi="Times New Roman" w:cs="Times New Roman"/>
          <w:sz w:val="24"/>
          <w:szCs w:val="24"/>
        </w:rPr>
        <w:t xml:space="preserve"> - учебные занятия проводятся по 5-дневной учебной неделе и только в первую смену; </w:t>
      </w:r>
    </w:p>
    <w:p w:rsidR="00FB5B88" w:rsidRPr="000473FE" w:rsidRDefault="00FB5B88" w:rsidP="00FB5B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3FE">
        <w:rPr>
          <w:rFonts w:ascii="Times New Roman" w:hAnsi="Times New Roman" w:cs="Times New Roman"/>
          <w:sz w:val="24"/>
          <w:szCs w:val="24"/>
        </w:rPr>
        <w:t>- 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763AD2" w:rsidRPr="00763AD2" w:rsidRDefault="00763AD2" w:rsidP="00763AD2">
      <w:pPr>
        <w:pStyle w:val="a9"/>
        <w:spacing w:before="1" w:after="240"/>
        <w:ind w:left="1110" w:right="2813"/>
        <w:jc w:val="both"/>
        <w:rPr>
          <w:sz w:val="24"/>
          <w:szCs w:val="24"/>
        </w:rPr>
      </w:pPr>
      <w:r w:rsidRPr="00763AD2">
        <w:rPr>
          <w:sz w:val="24"/>
          <w:szCs w:val="24"/>
        </w:rPr>
        <w:t>Формы</w:t>
      </w:r>
      <w:r w:rsidRPr="00763AD2">
        <w:rPr>
          <w:spacing w:val="-10"/>
          <w:sz w:val="24"/>
          <w:szCs w:val="24"/>
        </w:rPr>
        <w:t xml:space="preserve"> </w:t>
      </w:r>
      <w:r w:rsidRPr="00763AD2">
        <w:rPr>
          <w:sz w:val="24"/>
          <w:szCs w:val="24"/>
        </w:rPr>
        <w:t>промежуточной</w:t>
      </w:r>
      <w:r w:rsidRPr="00763AD2">
        <w:rPr>
          <w:spacing w:val="-10"/>
          <w:sz w:val="24"/>
          <w:szCs w:val="24"/>
        </w:rPr>
        <w:t xml:space="preserve"> </w:t>
      </w:r>
      <w:r w:rsidRPr="00763AD2">
        <w:rPr>
          <w:sz w:val="24"/>
          <w:szCs w:val="24"/>
        </w:rPr>
        <w:t>аттестации:</w:t>
      </w:r>
      <w:r w:rsidRPr="00763AD2">
        <w:rPr>
          <w:spacing w:val="-10"/>
          <w:sz w:val="24"/>
          <w:szCs w:val="24"/>
        </w:rPr>
        <w:t xml:space="preserve"> </w:t>
      </w:r>
      <w:r w:rsidRPr="00763AD2">
        <w:rPr>
          <w:sz w:val="24"/>
          <w:szCs w:val="24"/>
        </w:rPr>
        <w:t>четвертные,</w:t>
      </w:r>
      <w:r w:rsidRPr="00763AD2">
        <w:rPr>
          <w:spacing w:val="-10"/>
          <w:sz w:val="24"/>
          <w:szCs w:val="24"/>
        </w:rPr>
        <w:t xml:space="preserve"> </w:t>
      </w:r>
      <w:r w:rsidRPr="00763AD2">
        <w:rPr>
          <w:sz w:val="24"/>
          <w:szCs w:val="24"/>
        </w:rPr>
        <w:t xml:space="preserve">годовая. </w:t>
      </w:r>
    </w:p>
    <w:p w:rsidR="00763AD2" w:rsidRPr="00763AD2" w:rsidRDefault="00763AD2" w:rsidP="00763AD2">
      <w:pPr>
        <w:pStyle w:val="a9"/>
        <w:spacing w:before="1" w:after="240"/>
        <w:ind w:left="1110" w:right="2813"/>
        <w:jc w:val="both"/>
        <w:rPr>
          <w:sz w:val="24"/>
          <w:szCs w:val="24"/>
        </w:rPr>
      </w:pPr>
      <w:r w:rsidRPr="00763AD2">
        <w:rPr>
          <w:sz w:val="24"/>
          <w:szCs w:val="24"/>
        </w:rPr>
        <w:t>Промежуточная аттестация в 1 классах не проводится.</w:t>
      </w:r>
    </w:p>
    <w:p w:rsidR="00763AD2" w:rsidRDefault="00763AD2" w:rsidP="00763AD2">
      <w:pPr>
        <w:pStyle w:val="a9"/>
        <w:spacing w:after="240"/>
        <w:ind w:left="402" w:right="546" w:firstLine="707"/>
        <w:jc w:val="both"/>
      </w:pPr>
      <w:r w:rsidRPr="00763AD2">
        <w:rPr>
          <w:sz w:val="24"/>
          <w:szCs w:val="24"/>
        </w:rPr>
        <w:t xml:space="preserve">Промежуточная аттестация обучающихся 2-4 классов проводится на последней неделе 1, 2, 3, 4 четвертей по каждому учебному </w:t>
      </w:r>
      <w:r w:rsidRPr="00763AD2">
        <w:rPr>
          <w:spacing w:val="-2"/>
          <w:sz w:val="24"/>
          <w:szCs w:val="24"/>
        </w:rPr>
        <w:t>предмету</w:t>
      </w:r>
      <w:r w:rsidR="00862365">
        <w:rPr>
          <w:spacing w:val="-2"/>
          <w:sz w:val="24"/>
          <w:szCs w:val="24"/>
        </w:rPr>
        <w:t xml:space="preserve"> </w:t>
      </w:r>
      <w:r w:rsidR="00862365">
        <w:t>с целью установления соответствия индивидуальных образовательных достижений обучающихся с планируемыми результатами освоения образовательной программы на момент окончания учебного года на последней неделе учебного периода.</w:t>
      </w:r>
    </w:p>
    <w:p w:rsidR="00862365" w:rsidRPr="00862365" w:rsidRDefault="00862365" w:rsidP="0086236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62365">
        <w:rPr>
          <w:rFonts w:ascii="Times New Roman" w:hAnsi="Times New Roman"/>
          <w:sz w:val="24"/>
          <w:szCs w:val="24"/>
        </w:rPr>
        <w:t>Учебный план сформирован в недельной форме на весь учебный год с учетом специфики календарного учебного графика школы</w:t>
      </w:r>
    </w:p>
    <w:p w:rsidR="00862365" w:rsidRPr="00862365" w:rsidRDefault="00862365" w:rsidP="008623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365" w:rsidRPr="00763AD2" w:rsidRDefault="00862365" w:rsidP="00763AD2">
      <w:pPr>
        <w:pStyle w:val="a9"/>
        <w:spacing w:after="240"/>
        <w:ind w:left="402" w:right="546" w:firstLine="707"/>
        <w:jc w:val="both"/>
        <w:rPr>
          <w:sz w:val="24"/>
          <w:szCs w:val="24"/>
        </w:rPr>
      </w:pPr>
    </w:p>
    <w:p w:rsidR="00FB5B88" w:rsidRPr="000473FE" w:rsidRDefault="00FB5B88" w:rsidP="00763AD2">
      <w:pPr>
        <w:tabs>
          <w:tab w:val="left" w:pos="-1134"/>
        </w:tabs>
        <w:spacing w:after="24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32C37" w:rsidRPr="000473FE" w:rsidRDefault="00632C37" w:rsidP="00632C37">
      <w:pPr>
        <w:pStyle w:val="3"/>
        <w:spacing w:before="0"/>
        <w:jc w:val="center"/>
        <w:rPr>
          <w:rFonts w:ascii="Times New Roman" w:hAnsi="Times New Roman"/>
          <w:color w:val="auto"/>
        </w:rPr>
      </w:pPr>
      <w:r w:rsidRPr="000473FE">
        <w:rPr>
          <w:rFonts w:ascii="Times New Roman" w:hAnsi="Times New Roman"/>
          <w:color w:val="auto"/>
        </w:rPr>
        <w:t>Учебный план начального общего образования</w:t>
      </w:r>
    </w:p>
    <w:p w:rsidR="00632C37" w:rsidRPr="000473FE" w:rsidRDefault="00632C37" w:rsidP="00632C37">
      <w:pPr>
        <w:pStyle w:val="3"/>
        <w:spacing w:before="0"/>
        <w:jc w:val="center"/>
        <w:rPr>
          <w:rFonts w:ascii="Times New Roman" w:hAnsi="Times New Roman"/>
          <w:color w:val="auto"/>
        </w:rPr>
      </w:pPr>
      <w:r w:rsidRPr="000473FE">
        <w:rPr>
          <w:rFonts w:ascii="Times New Roman" w:hAnsi="Times New Roman"/>
          <w:color w:val="auto"/>
        </w:rPr>
        <w:t>Муниципального казенного  общеобразовательного учреждения</w:t>
      </w:r>
    </w:p>
    <w:p w:rsidR="00632C37" w:rsidRPr="000473FE" w:rsidRDefault="00632C37" w:rsidP="00632C37">
      <w:pPr>
        <w:pStyle w:val="3"/>
        <w:spacing w:before="0"/>
        <w:jc w:val="center"/>
        <w:rPr>
          <w:rFonts w:ascii="Times New Roman" w:hAnsi="Times New Roman"/>
          <w:color w:val="auto"/>
        </w:rPr>
      </w:pPr>
      <w:r w:rsidRPr="000473FE">
        <w:rPr>
          <w:rFonts w:ascii="Times New Roman" w:hAnsi="Times New Roman"/>
          <w:color w:val="auto"/>
        </w:rPr>
        <w:t>Зональной средней общеобразовательной школы</w:t>
      </w:r>
    </w:p>
    <w:p w:rsidR="00632C37" w:rsidRPr="000473FE" w:rsidRDefault="00B775BC" w:rsidP="00632C37">
      <w:pPr>
        <w:pStyle w:val="3"/>
        <w:spacing w:before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2024-2025</w:t>
      </w:r>
      <w:r w:rsidR="00632C37" w:rsidRPr="000473FE">
        <w:rPr>
          <w:rFonts w:ascii="Times New Roman" w:hAnsi="Times New Roman"/>
          <w:color w:val="auto"/>
        </w:rPr>
        <w:t xml:space="preserve"> учебный год</w:t>
      </w:r>
    </w:p>
    <w:p w:rsidR="00632C37" w:rsidRDefault="00632C37" w:rsidP="00632C37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473FE">
        <w:rPr>
          <w:rFonts w:ascii="Times New Roman" w:hAnsi="Times New Roman"/>
          <w:b/>
          <w:sz w:val="24"/>
          <w:szCs w:val="24"/>
        </w:rPr>
        <w:t>реализация ФГОС начального общего образования</w:t>
      </w:r>
      <w:r>
        <w:rPr>
          <w:rFonts w:ascii="Times New Roman" w:hAnsi="Times New Roman"/>
          <w:b/>
          <w:sz w:val="24"/>
          <w:szCs w:val="24"/>
        </w:rPr>
        <w:t xml:space="preserve">  с учетом филиалов</w:t>
      </w:r>
    </w:p>
    <w:p w:rsidR="00632C37" w:rsidRDefault="00632C37" w:rsidP="00632C37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32C37" w:rsidRPr="00BC07D9" w:rsidRDefault="00632C37" w:rsidP="00632C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675" w:type="dxa"/>
        <w:tblLook w:val="04A0" w:firstRow="1" w:lastRow="0" w:firstColumn="1" w:lastColumn="0" w:noHBand="0" w:noVBand="1"/>
      </w:tblPr>
      <w:tblGrid>
        <w:gridCol w:w="2676"/>
        <w:gridCol w:w="60"/>
        <w:gridCol w:w="2617"/>
        <w:gridCol w:w="702"/>
        <w:gridCol w:w="88"/>
        <w:gridCol w:w="769"/>
        <w:gridCol w:w="773"/>
        <w:gridCol w:w="17"/>
        <w:gridCol w:w="770"/>
        <w:gridCol w:w="720"/>
        <w:gridCol w:w="35"/>
        <w:gridCol w:w="804"/>
        <w:gridCol w:w="685"/>
        <w:gridCol w:w="17"/>
        <w:gridCol w:w="18"/>
        <w:gridCol w:w="839"/>
        <w:gridCol w:w="1007"/>
        <w:gridCol w:w="73"/>
        <w:gridCol w:w="970"/>
      </w:tblGrid>
      <w:tr w:rsidR="00632C37" w:rsidTr="00124416">
        <w:tc>
          <w:tcPr>
            <w:tcW w:w="2736" w:type="dxa"/>
            <w:gridSpan w:val="2"/>
          </w:tcPr>
          <w:p w:rsidR="00632C37" w:rsidRPr="003E58BD" w:rsidRDefault="00632C37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617" w:type="dxa"/>
          </w:tcPr>
          <w:p w:rsidR="00632C37" w:rsidRPr="003E58BD" w:rsidRDefault="00632C37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предметов</w:t>
            </w:r>
          </w:p>
        </w:tc>
        <w:tc>
          <w:tcPr>
            <w:tcW w:w="1559" w:type="dxa"/>
            <w:gridSpan w:val="3"/>
          </w:tcPr>
          <w:p w:rsidR="00632C37" w:rsidRPr="003E58BD" w:rsidRDefault="00632C37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 w:rsidR="00632C37" w:rsidRPr="003E58BD" w:rsidRDefault="00632C37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  <w:p w:rsidR="00632C37" w:rsidRPr="003E58BD" w:rsidRDefault="00632C37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632C37" w:rsidRPr="003E58BD" w:rsidRDefault="00632C37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proofErr w:type="spellStart"/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  <w:p w:rsidR="00632C37" w:rsidRPr="003E58BD" w:rsidRDefault="00632C37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632C37" w:rsidRPr="003E58BD" w:rsidRDefault="00632C37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proofErr w:type="spellStart"/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  <w:p w:rsidR="00632C37" w:rsidRPr="003E58BD" w:rsidRDefault="00632C37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632C37" w:rsidRPr="003E58BD" w:rsidRDefault="00632C37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 в неделю</w:t>
            </w:r>
          </w:p>
        </w:tc>
        <w:tc>
          <w:tcPr>
            <w:tcW w:w="970" w:type="dxa"/>
          </w:tcPr>
          <w:p w:rsidR="00632C37" w:rsidRPr="003E58BD" w:rsidRDefault="00632C37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Всего в год</w:t>
            </w:r>
          </w:p>
        </w:tc>
      </w:tr>
      <w:tr w:rsidR="00632C37" w:rsidTr="00124416">
        <w:tc>
          <w:tcPr>
            <w:tcW w:w="2736" w:type="dxa"/>
            <w:gridSpan w:val="2"/>
            <w:vMerge w:val="restart"/>
          </w:tcPr>
          <w:p w:rsidR="00632C37" w:rsidRPr="003E58BD" w:rsidRDefault="00632C37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617" w:type="dxa"/>
          </w:tcPr>
          <w:p w:rsidR="00632C37" w:rsidRPr="003E58BD" w:rsidRDefault="00632C37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90" w:type="dxa"/>
            <w:gridSpan w:val="2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632C37" w:rsidRPr="003E58BD" w:rsidRDefault="00632C37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  <w:p w:rsidR="00632C37" w:rsidRPr="003E58BD" w:rsidRDefault="00632C37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  <w:gridSpan w:val="2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0" w:type="dxa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755" w:type="dxa"/>
            <w:gridSpan w:val="2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04" w:type="dxa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720" w:type="dxa"/>
            <w:gridSpan w:val="3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39" w:type="dxa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1080" w:type="dxa"/>
            <w:gridSpan w:val="2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70" w:type="dxa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675</w:t>
            </w:r>
          </w:p>
        </w:tc>
      </w:tr>
      <w:tr w:rsidR="00632C37" w:rsidTr="00124416">
        <w:tc>
          <w:tcPr>
            <w:tcW w:w="2736" w:type="dxa"/>
            <w:gridSpan w:val="2"/>
            <w:vMerge/>
          </w:tcPr>
          <w:p w:rsidR="00632C37" w:rsidRPr="003E58BD" w:rsidRDefault="00632C37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7" w:type="dxa"/>
          </w:tcPr>
          <w:p w:rsidR="00632C37" w:rsidRPr="003E58BD" w:rsidRDefault="00632C37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790" w:type="dxa"/>
            <w:gridSpan w:val="2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632C37" w:rsidRPr="003E58BD" w:rsidRDefault="00632C37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  <w:p w:rsidR="00632C37" w:rsidRPr="003E58BD" w:rsidRDefault="00632C37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  <w:gridSpan w:val="2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0" w:type="dxa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755" w:type="dxa"/>
            <w:gridSpan w:val="2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4" w:type="dxa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720" w:type="dxa"/>
            <w:gridSpan w:val="3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9" w:type="dxa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1080" w:type="dxa"/>
            <w:gridSpan w:val="2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70" w:type="dxa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540</w:t>
            </w:r>
          </w:p>
        </w:tc>
      </w:tr>
      <w:tr w:rsidR="00632C37" w:rsidTr="00124416">
        <w:tc>
          <w:tcPr>
            <w:tcW w:w="2736" w:type="dxa"/>
            <w:gridSpan w:val="2"/>
          </w:tcPr>
          <w:p w:rsidR="00632C37" w:rsidRPr="003E58BD" w:rsidRDefault="00632C37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2617" w:type="dxa"/>
          </w:tcPr>
          <w:p w:rsidR="00632C37" w:rsidRPr="003E58BD" w:rsidRDefault="00632C37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790" w:type="dxa"/>
            <w:gridSpan w:val="2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632C37" w:rsidRPr="003E58BD" w:rsidRDefault="00632C37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632C37" w:rsidRPr="003E58BD" w:rsidRDefault="00632C37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  <w:gridSpan w:val="2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0" w:type="dxa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55" w:type="dxa"/>
            <w:gridSpan w:val="2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4" w:type="dxa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20" w:type="dxa"/>
            <w:gridSpan w:val="3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9" w:type="dxa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080" w:type="dxa"/>
            <w:gridSpan w:val="2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70" w:type="dxa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</w:tr>
      <w:tr w:rsidR="00632C37" w:rsidTr="00124416">
        <w:tc>
          <w:tcPr>
            <w:tcW w:w="2736" w:type="dxa"/>
            <w:gridSpan w:val="2"/>
          </w:tcPr>
          <w:p w:rsidR="00632C37" w:rsidRPr="003E58BD" w:rsidRDefault="00632C37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17" w:type="dxa"/>
          </w:tcPr>
          <w:p w:rsidR="00632C37" w:rsidRPr="003E58BD" w:rsidRDefault="00632C37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790" w:type="dxa"/>
            <w:gridSpan w:val="2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9" w:type="dxa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790" w:type="dxa"/>
            <w:gridSpan w:val="2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0" w:type="dxa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755" w:type="dxa"/>
            <w:gridSpan w:val="2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4" w:type="dxa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720" w:type="dxa"/>
            <w:gridSpan w:val="3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9" w:type="dxa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1080" w:type="dxa"/>
            <w:gridSpan w:val="2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70" w:type="dxa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540</w:t>
            </w:r>
          </w:p>
        </w:tc>
      </w:tr>
      <w:tr w:rsidR="00632C37" w:rsidTr="00124416">
        <w:tc>
          <w:tcPr>
            <w:tcW w:w="2736" w:type="dxa"/>
            <w:gridSpan w:val="2"/>
          </w:tcPr>
          <w:p w:rsidR="00632C37" w:rsidRPr="003E58BD" w:rsidRDefault="00632C37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 и естествознание</w:t>
            </w:r>
          </w:p>
          <w:p w:rsidR="00632C37" w:rsidRPr="003E58BD" w:rsidRDefault="00632C37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(окружающий мир)</w:t>
            </w:r>
          </w:p>
        </w:tc>
        <w:tc>
          <w:tcPr>
            <w:tcW w:w="2617" w:type="dxa"/>
          </w:tcPr>
          <w:p w:rsidR="00632C37" w:rsidRPr="003E58BD" w:rsidRDefault="00632C37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790" w:type="dxa"/>
            <w:gridSpan w:val="2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9" w:type="dxa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790" w:type="dxa"/>
            <w:gridSpan w:val="2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0" w:type="dxa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55" w:type="dxa"/>
            <w:gridSpan w:val="2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4" w:type="dxa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20" w:type="dxa"/>
            <w:gridSpan w:val="3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9" w:type="dxa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080" w:type="dxa"/>
            <w:gridSpan w:val="2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70" w:type="dxa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270</w:t>
            </w:r>
          </w:p>
        </w:tc>
      </w:tr>
      <w:tr w:rsidR="00632C37" w:rsidTr="00124416">
        <w:tc>
          <w:tcPr>
            <w:tcW w:w="2736" w:type="dxa"/>
            <w:gridSpan w:val="2"/>
          </w:tcPr>
          <w:p w:rsidR="00632C37" w:rsidRPr="003E58BD" w:rsidRDefault="00632C37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617" w:type="dxa"/>
          </w:tcPr>
          <w:p w:rsidR="00632C37" w:rsidRPr="003E58BD" w:rsidRDefault="00632C37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ОРКСЭ</w:t>
            </w:r>
          </w:p>
          <w:p w:rsidR="00632C37" w:rsidRPr="003E58BD" w:rsidRDefault="00632C37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Модули «Основы светской этики» и «Основы православной культуры»</w:t>
            </w:r>
          </w:p>
        </w:tc>
        <w:tc>
          <w:tcPr>
            <w:tcW w:w="790" w:type="dxa"/>
            <w:gridSpan w:val="2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9" w:type="dxa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90" w:type="dxa"/>
            <w:gridSpan w:val="2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70" w:type="dxa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5" w:type="dxa"/>
            <w:gridSpan w:val="2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04" w:type="dxa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3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80" w:type="dxa"/>
            <w:gridSpan w:val="2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632C37" w:rsidTr="00124416">
        <w:tc>
          <w:tcPr>
            <w:tcW w:w="2736" w:type="dxa"/>
            <w:gridSpan w:val="2"/>
            <w:vMerge w:val="restart"/>
          </w:tcPr>
          <w:p w:rsidR="00632C37" w:rsidRPr="003E58BD" w:rsidRDefault="00632C37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2617" w:type="dxa"/>
          </w:tcPr>
          <w:p w:rsidR="00632C37" w:rsidRPr="003E58BD" w:rsidRDefault="00632C37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790" w:type="dxa"/>
            <w:gridSpan w:val="2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632C37" w:rsidRPr="003E58BD" w:rsidRDefault="00632C37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  <w:p w:rsidR="00632C37" w:rsidRPr="003E58BD" w:rsidRDefault="00632C37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  <w:gridSpan w:val="2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55" w:type="dxa"/>
            <w:gridSpan w:val="2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4" w:type="dxa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20" w:type="dxa"/>
            <w:gridSpan w:val="3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80" w:type="dxa"/>
            <w:gridSpan w:val="2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0" w:type="dxa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</w:tr>
      <w:tr w:rsidR="00632C37" w:rsidTr="00124416">
        <w:tc>
          <w:tcPr>
            <w:tcW w:w="2736" w:type="dxa"/>
            <w:gridSpan w:val="2"/>
            <w:vMerge/>
          </w:tcPr>
          <w:p w:rsidR="00632C37" w:rsidRPr="003E58BD" w:rsidRDefault="00632C37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7" w:type="dxa"/>
          </w:tcPr>
          <w:p w:rsidR="00632C37" w:rsidRPr="003E58BD" w:rsidRDefault="00632C37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790" w:type="dxa"/>
            <w:gridSpan w:val="2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632C37" w:rsidRPr="003E58BD" w:rsidRDefault="00632C37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  <w:p w:rsidR="00632C37" w:rsidRPr="003E58BD" w:rsidRDefault="00632C37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  <w:gridSpan w:val="2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55" w:type="dxa"/>
            <w:gridSpan w:val="2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4" w:type="dxa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20" w:type="dxa"/>
            <w:gridSpan w:val="3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80" w:type="dxa"/>
            <w:gridSpan w:val="2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0" w:type="dxa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</w:tr>
      <w:tr w:rsidR="00632C37" w:rsidTr="00124416">
        <w:tc>
          <w:tcPr>
            <w:tcW w:w="2736" w:type="dxa"/>
            <w:gridSpan w:val="2"/>
          </w:tcPr>
          <w:p w:rsidR="00632C37" w:rsidRPr="003E58BD" w:rsidRDefault="00632C37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617" w:type="dxa"/>
          </w:tcPr>
          <w:p w:rsidR="00632C37" w:rsidRPr="003E58BD" w:rsidRDefault="00405B9C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 (</w:t>
            </w:r>
            <w:r w:rsidR="00632C37"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90" w:type="dxa"/>
            <w:gridSpan w:val="2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632C37" w:rsidRPr="003E58BD" w:rsidRDefault="00632C37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  <w:p w:rsidR="00632C37" w:rsidRPr="003E58BD" w:rsidRDefault="00632C37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  <w:gridSpan w:val="2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55" w:type="dxa"/>
            <w:gridSpan w:val="2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4" w:type="dxa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20" w:type="dxa"/>
            <w:gridSpan w:val="3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80" w:type="dxa"/>
            <w:gridSpan w:val="2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0" w:type="dxa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</w:tr>
      <w:tr w:rsidR="00632C37" w:rsidTr="00124416">
        <w:tc>
          <w:tcPr>
            <w:tcW w:w="2736" w:type="dxa"/>
            <w:gridSpan w:val="2"/>
          </w:tcPr>
          <w:p w:rsidR="00632C37" w:rsidRPr="003E58BD" w:rsidRDefault="00632C37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617" w:type="dxa"/>
          </w:tcPr>
          <w:p w:rsidR="00632C37" w:rsidRPr="003E58BD" w:rsidRDefault="00632C37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790" w:type="dxa"/>
            <w:gridSpan w:val="2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632C37" w:rsidRPr="003E58BD" w:rsidRDefault="00632C37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  <w:p w:rsidR="00632C37" w:rsidRPr="003E58BD" w:rsidRDefault="00632C37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  <w:gridSpan w:val="2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0" w:type="dxa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55" w:type="dxa"/>
            <w:gridSpan w:val="2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4" w:type="dxa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20" w:type="dxa"/>
            <w:gridSpan w:val="3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9" w:type="dxa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080" w:type="dxa"/>
            <w:gridSpan w:val="2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70" w:type="dxa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270</w:t>
            </w:r>
          </w:p>
        </w:tc>
      </w:tr>
      <w:tr w:rsidR="00632C37" w:rsidTr="00124416">
        <w:tc>
          <w:tcPr>
            <w:tcW w:w="2736" w:type="dxa"/>
            <w:gridSpan w:val="2"/>
          </w:tcPr>
          <w:p w:rsidR="00632C37" w:rsidRPr="003E58BD" w:rsidRDefault="00632C37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617" w:type="dxa"/>
          </w:tcPr>
          <w:p w:rsidR="00632C37" w:rsidRPr="003E58BD" w:rsidRDefault="00632C37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конструирование</w:t>
            </w:r>
          </w:p>
        </w:tc>
        <w:tc>
          <w:tcPr>
            <w:tcW w:w="790" w:type="dxa"/>
            <w:gridSpan w:val="2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90" w:type="dxa"/>
            <w:gridSpan w:val="2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55" w:type="dxa"/>
            <w:gridSpan w:val="2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4" w:type="dxa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20" w:type="dxa"/>
            <w:gridSpan w:val="3"/>
          </w:tcPr>
          <w:p w:rsidR="00632C37" w:rsidRPr="003E58BD" w:rsidRDefault="007C7F46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839" w:type="dxa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2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70" w:type="dxa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</w:tr>
      <w:tr w:rsidR="00632C37" w:rsidTr="00124416">
        <w:trPr>
          <w:trHeight w:val="486"/>
        </w:trPr>
        <w:tc>
          <w:tcPr>
            <w:tcW w:w="5353" w:type="dxa"/>
            <w:gridSpan w:val="3"/>
          </w:tcPr>
          <w:p w:rsidR="00632C37" w:rsidRPr="003E58BD" w:rsidRDefault="00632C37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gridSpan w:val="3"/>
          </w:tcPr>
          <w:p w:rsidR="00632C37" w:rsidRPr="003E58BD" w:rsidRDefault="00632C37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560" w:type="dxa"/>
            <w:gridSpan w:val="3"/>
          </w:tcPr>
          <w:p w:rsidR="00632C37" w:rsidRPr="003E58BD" w:rsidRDefault="00632C37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559" w:type="dxa"/>
            <w:gridSpan w:val="3"/>
          </w:tcPr>
          <w:p w:rsidR="00632C37" w:rsidRPr="003E58BD" w:rsidRDefault="00632C37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559" w:type="dxa"/>
            <w:gridSpan w:val="4"/>
          </w:tcPr>
          <w:p w:rsidR="00632C37" w:rsidRPr="003E58BD" w:rsidRDefault="00632C37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050" w:type="dxa"/>
            <w:gridSpan w:val="3"/>
          </w:tcPr>
          <w:p w:rsidR="00632C37" w:rsidRPr="003E58BD" w:rsidRDefault="00632C37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  <w:tr w:rsidR="00632C37" w:rsidTr="00124416">
        <w:tc>
          <w:tcPr>
            <w:tcW w:w="5353" w:type="dxa"/>
            <w:gridSpan w:val="3"/>
          </w:tcPr>
          <w:p w:rsidR="00632C37" w:rsidRPr="003E58BD" w:rsidRDefault="00632C37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559" w:type="dxa"/>
            <w:gridSpan w:val="3"/>
          </w:tcPr>
          <w:p w:rsidR="00632C37" w:rsidRPr="003E58BD" w:rsidRDefault="00632C37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560" w:type="dxa"/>
            <w:gridSpan w:val="3"/>
          </w:tcPr>
          <w:p w:rsidR="00632C37" w:rsidRPr="003E58BD" w:rsidRDefault="00632C37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559" w:type="dxa"/>
            <w:gridSpan w:val="3"/>
          </w:tcPr>
          <w:p w:rsidR="00632C37" w:rsidRPr="003E58BD" w:rsidRDefault="00632C37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559" w:type="dxa"/>
            <w:gridSpan w:val="4"/>
          </w:tcPr>
          <w:p w:rsidR="00632C37" w:rsidRPr="003E58BD" w:rsidRDefault="00632C37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050" w:type="dxa"/>
            <w:gridSpan w:val="3"/>
          </w:tcPr>
          <w:p w:rsidR="00632C37" w:rsidRPr="003E58BD" w:rsidRDefault="00632C37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  <w:p w:rsidR="00632C37" w:rsidRPr="003E58BD" w:rsidRDefault="00632C37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2C37" w:rsidTr="00124416">
        <w:tc>
          <w:tcPr>
            <w:tcW w:w="5353" w:type="dxa"/>
            <w:gridSpan w:val="3"/>
          </w:tcPr>
          <w:p w:rsidR="00632C37" w:rsidRPr="003E58BD" w:rsidRDefault="00632C37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недели</w:t>
            </w:r>
          </w:p>
        </w:tc>
        <w:tc>
          <w:tcPr>
            <w:tcW w:w="1559" w:type="dxa"/>
            <w:gridSpan w:val="3"/>
          </w:tcPr>
          <w:p w:rsidR="00632C37" w:rsidRPr="003E58BD" w:rsidRDefault="00632C37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560" w:type="dxa"/>
            <w:gridSpan w:val="3"/>
          </w:tcPr>
          <w:p w:rsidR="00632C37" w:rsidRPr="003E58BD" w:rsidRDefault="00632C37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559" w:type="dxa"/>
            <w:gridSpan w:val="3"/>
          </w:tcPr>
          <w:p w:rsidR="00632C37" w:rsidRPr="003E58BD" w:rsidRDefault="00632C37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559" w:type="dxa"/>
            <w:gridSpan w:val="4"/>
          </w:tcPr>
          <w:p w:rsidR="00632C37" w:rsidRPr="003E58BD" w:rsidRDefault="00632C37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050" w:type="dxa"/>
            <w:gridSpan w:val="3"/>
          </w:tcPr>
          <w:p w:rsidR="00632C37" w:rsidRPr="003E58BD" w:rsidRDefault="00632C37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  <w:p w:rsidR="00632C37" w:rsidRPr="003E58BD" w:rsidRDefault="00632C37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2C37" w:rsidTr="00124416">
        <w:tc>
          <w:tcPr>
            <w:tcW w:w="5353" w:type="dxa"/>
            <w:gridSpan w:val="3"/>
          </w:tcPr>
          <w:p w:rsidR="00632C37" w:rsidRPr="003E58BD" w:rsidRDefault="00632C37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559" w:type="dxa"/>
            <w:gridSpan w:val="3"/>
          </w:tcPr>
          <w:p w:rsidR="00632C37" w:rsidRPr="003E58BD" w:rsidRDefault="00632C37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1560" w:type="dxa"/>
            <w:gridSpan w:val="3"/>
          </w:tcPr>
          <w:p w:rsidR="00632C37" w:rsidRPr="003E58BD" w:rsidRDefault="00632C37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1559" w:type="dxa"/>
            <w:gridSpan w:val="3"/>
          </w:tcPr>
          <w:p w:rsidR="00632C37" w:rsidRPr="003E58BD" w:rsidRDefault="00632C37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1559" w:type="dxa"/>
            <w:gridSpan w:val="4"/>
          </w:tcPr>
          <w:p w:rsidR="00632C37" w:rsidRPr="003E58BD" w:rsidRDefault="00632C37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2050" w:type="dxa"/>
            <w:gridSpan w:val="3"/>
          </w:tcPr>
          <w:p w:rsidR="00632C37" w:rsidRPr="003E58BD" w:rsidRDefault="00632C37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3039</w:t>
            </w:r>
          </w:p>
          <w:p w:rsidR="00632C37" w:rsidRPr="003E58BD" w:rsidRDefault="00632C37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2C37" w:rsidTr="00124416">
        <w:tc>
          <w:tcPr>
            <w:tcW w:w="13640" w:type="dxa"/>
            <w:gridSpan w:val="19"/>
          </w:tcPr>
          <w:p w:rsidR="00632C37" w:rsidRPr="003E58BD" w:rsidRDefault="00632C37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  <w:r w:rsidR="00116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(филиалы)</w:t>
            </w:r>
          </w:p>
          <w:p w:rsidR="00632C37" w:rsidRPr="003E58BD" w:rsidRDefault="00632C37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2C37" w:rsidTr="00124416">
        <w:trPr>
          <w:trHeight w:val="562"/>
        </w:trPr>
        <w:tc>
          <w:tcPr>
            <w:tcW w:w="2676" w:type="dxa"/>
          </w:tcPr>
          <w:p w:rsidR="00632C37" w:rsidRPr="003E58BD" w:rsidRDefault="00632C37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курсов внеурочной деятельности</w:t>
            </w:r>
          </w:p>
          <w:p w:rsidR="00632C37" w:rsidRPr="003E58BD" w:rsidRDefault="00632C37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7" w:type="dxa"/>
            <w:gridSpan w:val="2"/>
          </w:tcPr>
          <w:p w:rsidR="00632C37" w:rsidRPr="003E58BD" w:rsidRDefault="00632C37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Названия курсов внеурочной деятельности</w:t>
            </w:r>
          </w:p>
        </w:tc>
        <w:tc>
          <w:tcPr>
            <w:tcW w:w="1559" w:type="dxa"/>
            <w:gridSpan w:val="3"/>
          </w:tcPr>
          <w:p w:rsidR="00632C37" w:rsidRPr="003E58BD" w:rsidRDefault="00632C37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632C37" w:rsidRPr="003E58BD" w:rsidRDefault="00632C37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60" w:type="dxa"/>
            <w:gridSpan w:val="3"/>
          </w:tcPr>
          <w:p w:rsidR="00632C37" w:rsidRPr="003E58BD" w:rsidRDefault="00632C37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632C37" w:rsidRPr="003E58BD" w:rsidRDefault="00632C37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gridSpan w:val="3"/>
          </w:tcPr>
          <w:p w:rsidR="00632C37" w:rsidRPr="003E58BD" w:rsidRDefault="00632C37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632C37" w:rsidRPr="003E58BD" w:rsidRDefault="00632C37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gridSpan w:val="4"/>
          </w:tcPr>
          <w:p w:rsidR="00632C37" w:rsidRPr="003E58BD" w:rsidRDefault="00632C37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632C37" w:rsidRPr="003E58BD" w:rsidRDefault="00632C37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007" w:type="dxa"/>
          </w:tcPr>
          <w:p w:rsidR="00632C37" w:rsidRPr="003E58BD" w:rsidRDefault="00632C37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 в неделю</w:t>
            </w:r>
          </w:p>
        </w:tc>
        <w:tc>
          <w:tcPr>
            <w:tcW w:w="1043" w:type="dxa"/>
            <w:gridSpan w:val="2"/>
          </w:tcPr>
          <w:p w:rsidR="00632C37" w:rsidRPr="003E58BD" w:rsidRDefault="00632C37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Всего в год</w:t>
            </w:r>
          </w:p>
        </w:tc>
      </w:tr>
      <w:tr w:rsidR="00632C37" w:rsidTr="00124416">
        <w:trPr>
          <w:trHeight w:val="670"/>
        </w:trPr>
        <w:tc>
          <w:tcPr>
            <w:tcW w:w="2676" w:type="dxa"/>
            <w:vMerge w:val="restart"/>
          </w:tcPr>
          <w:p w:rsidR="00632C37" w:rsidRPr="003E58BD" w:rsidRDefault="00632C37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 по учебным предметам образовательных программ</w:t>
            </w:r>
          </w:p>
        </w:tc>
        <w:tc>
          <w:tcPr>
            <w:tcW w:w="2677" w:type="dxa"/>
            <w:gridSpan w:val="2"/>
          </w:tcPr>
          <w:p w:rsidR="00632C37" w:rsidRPr="003E58BD" w:rsidRDefault="00632C37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математических способностей</w:t>
            </w:r>
          </w:p>
        </w:tc>
        <w:tc>
          <w:tcPr>
            <w:tcW w:w="702" w:type="dxa"/>
          </w:tcPr>
          <w:p w:rsidR="00632C37" w:rsidRPr="003E58BD" w:rsidRDefault="003009EE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632C37" w:rsidRPr="003E58BD" w:rsidRDefault="003009EE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73" w:type="dxa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  <w:gridSpan w:val="2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20" w:type="dxa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9" w:type="dxa"/>
            <w:gridSpan w:val="2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2" w:type="dxa"/>
            <w:gridSpan w:val="2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07" w:type="dxa"/>
          </w:tcPr>
          <w:p w:rsidR="00632C37" w:rsidRPr="003E58BD" w:rsidRDefault="00632C37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43" w:type="dxa"/>
            <w:gridSpan w:val="2"/>
          </w:tcPr>
          <w:p w:rsidR="00632C37" w:rsidRPr="003E58BD" w:rsidRDefault="00632C37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  <w:tr w:rsidR="00FB5D05" w:rsidTr="00124416">
        <w:trPr>
          <w:trHeight w:val="670"/>
        </w:trPr>
        <w:tc>
          <w:tcPr>
            <w:tcW w:w="2676" w:type="dxa"/>
            <w:vMerge/>
          </w:tcPr>
          <w:p w:rsidR="00FB5D05" w:rsidRPr="003E58BD" w:rsidRDefault="00FB5D05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7" w:type="dxa"/>
            <w:gridSpan w:val="2"/>
          </w:tcPr>
          <w:p w:rsidR="00FB5D05" w:rsidRPr="003E58BD" w:rsidRDefault="00FB5D05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Наша Родина от края и до края</w:t>
            </w:r>
          </w:p>
        </w:tc>
        <w:tc>
          <w:tcPr>
            <w:tcW w:w="702" w:type="dxa"/>
          </w:tcPr>
          <w:p w:rsidR="00FB5D05" w:rsidRDefault="00FB5D05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FB5D05" w:rsidRDefault="00FB5D05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</w:tcPr>
          <w:p w:rsidR="00FB5D05" w:rsidRPr="003E58BD" w:rsidRDefault="00692004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  <w:gridSpan w:val="2"/>
          </w:tcPr>
          <w:p w:rsidR="00FB5D05" w:rsidRPr="003E58BD" w:rsidRDefault="00692004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20" w:type="dxa"/>
          </w:tcPr>
          <w:p w:rsidR="00FB5D05" w:rsidRPr="003E58BD" w:rsidRDefault="00692004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9" w:type="dxa"/>
            <w:gridSpan w:val="2"/>
          </w:tcPr>
          <w:p w:rsidR="00FB5D05" w:rsidRPr="003E58BD" w:rsidRDefault="00692004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2" w:type="dxa"/>
            <w:gridSpan w:val="2"/>
          </w:tcPr>
          <w:p w:rsidR="00FB5D05" w:rsidRPr="003E58BD" w:rsidRDefault="00FB5D05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FB5D05" w:rsidRPr="003E58BD" w:rsidRDefault="00FB5D05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FB5D05" w:rsidRDefault="00FB5D05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" w:type="dxa"/>
            <w:gridSpan w:val="2"/>
          </w:tcPr>
          <w:p w:rsidR="00FB5D05" w:rsidRDefault="00FB5D05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2C37" w:rsidTr="005D4476">
        <w:trPr>
          <w:trHeight w:val="375"/>
        </w:trPr>
        <w:tc>
          <w:tcPr>
            <w:tcW w:w="2676" w:type="dxa"/>
            <w:vMerge/>
          </w:tcPr>
          <w:p w:rsidR="00632C37" w:rsidRPr="003E58BD" w:rsidRDefault="00632C37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7" w:type="dxa"/>
            <w:gridSpan w:val="2"/>
          </w:tcPr>
          <w:p w:rsidR="00632C37" w:rsidRPr="003E58BD" w:rsidRDefault="00632C37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активность</w:t>
            </w:r>
          </w:p>
          <w:p w:rsidR="00632C37" w:rsidRPr="003E58BD" w:rsidRDefault="00632C37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" w:type="dxa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73" w:type="dxa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  <w:gridSpan w:val="2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20" w:type="dxa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9" w:type="dxa"/>
            <w:gridSpan w:val="2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2" w:type="dxa"/>
            <w:gridSpan w:val="2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632C37" w:rsidRPr="003E58BD" w:rsidRDefault="00632C37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07" w:type="dxa"/>
          </w:tcPr>
          <w:p w:rsidR="00632C37" w:rsidRPr="003E58BD" w:rsidRDefault="00632C37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43" w:type="dxa"/>
            <w:gridSpan w:val="2"/>
          </w:tcPr>
          <w:p w:rsidR="00632C37" w:rsidRPr="003E58BD" w:rsidRDefault="00632C37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</w:tr>
      <w:tr w:rsidR="005D4476" w:rsidTr="00124416">
        <w:tc>
          <w:tcPr>
            <w:tcW w:w="2676" w:type="dxa"/>
            <w:vMerge/>
          </w:tcPr>
          <w:p w:rsidR="005D4476" w:rsidRPr="003E58BD" w:rsidRDefault="005D4476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7" w:type="dxa"/>
            <w:gridSpan w:val="2"/>
          </w:tcPr>
          <w:p w:rsidR="005D4476" w:rsidRPr="003E58BD" w:rsidRDefault="005D4476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мы знаем про то, что нас окружает.</w:t>
            </w:r>
          </w:p>
        </w:tc>
        <w:tc>
          <w:tcPr>
            <w:tcW w:w="702" w:type="dxa"/>
          </w:tcPr>
          <w:p w:rsidR="005D4476" w:rsidRPr="003E58BD" w:rsidRDefault="005D4476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5D4476" w:rsidRPr="003E58BD" w:rsidRDefault="005D4476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</w:tcPr>
          <w:p w:rsidR="005D4476" w:rsidRPr="003E58BD" w:rsidRDefault="005D4476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</w:tcPr>
          <w:p w:rsidR="005D4476" w:rsidRPr="003E58BD" w:rsidRDefault="005D4476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D4476" w:rsidRPr="003E58BD" w:rsidRDefault="005D4476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gridSpan w:val="2"/>
          </w:tcPr>
          <w:p w:rsidR="005D4476" w:rsidRPr="003E58BD" w:rsidRDefault="005D4476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5D4476" w:rsidRPr="003E58BD" w:rsidRDefault="005D4476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5D4476" w:rsidRPr="003E58BD" w:rsidRDefault="005D4476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07" w:type="dxa"/>
          </w:tcPr>
          <w:p w:rsidR="005D4476" w:rsidRPr="003E58BD" w:rsidRDefault="005D4476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3" w:type="dxa"/>
            <w:gridSpan w:val="2"/>
          </w:tcPr>
          <w:p w:rsidR="005D4476" w:rsidRPr="003E58BD" w:rsidRDefault="005D4476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5D4476" w:rsidTr="00124416">
        <w:trPr>
          <w:trHeight w:val="718"/>
        </w:trPr>
        <w:tc>
          <w:tcPr>
            <w:tcW w:w="2676" w:type="dxa"/>
          </w:tcPr>
          <w:p w:rsidR="005D4476" w:rsidRPr="003E58BD" w:rsidRDefault="005D4476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 по формированию функциональной грамотности</w:t>
            </w:r>
          </w:p>
        </w:tc>
        <w:tc>
          <w:tcPr>
            <w:tcW w:w="2677" w:type="dxa"/>
            <w:gridSpan w:val="2"/>
          </w:tcPr>
          <w:p w:rsidR="005D4476" w:rsidRPr="003E58BD" w:rsidRDefault="005D4476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Грамотный читатель.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смысловому чтению.</w:t>
            </w:r>
          </w:p>
          <w:p w:rsidR="005D4476" w:rsidRPr="003E58BD" w:rsidRDefault="005D4476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" w:type="dxa"/>
          </w:tcPr>
          <w:p w:rsidR="005D4476" w:rsidRPr="003E58BD" w:rsidRDefault="005D4476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5D4476" w:rsidRPr="003E58BD" w:rsidRDefault="005D4476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73" w:type="dxa"/>
          </w:tcPr>
          <w:p w:rsidR="005D4476" w:rsidRPr="003E58BD" w:rsidRDefault="005D4476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  <w:gridSpan w:val="2"/>
          </w:tcPr>
          <w:p w:rsidR="005D4476" w:rsidRPr="003E58BD" w:rsidRDefault="005D4476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20" w:type="dxa"/>
          </w:tcPr>
          <w:p w:rsidR="005D4476" w:rsidRPr="003E58BD" w:rsidRDefault="005D4476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9" w:type="dxa"/>
            <w:gridSpan w:val="2"/>
          </w:tcPr>
          <w:p w:rsidR="005D4476" w:rsidRPr="003E58BD" w:rsidRDefault="005D4476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2" w:type="dxa"/>
            <w:gridSpan w:val="2"/>
          </w:tcPr>
          <w:p w:rsidR="005D4476" w:rsidRPr="003E58BD" w:rsidRDefault="005D4476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5D4476" w:rsidRPr="003E58BD" w:rsidRDefault="005D4476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07" w:type="dxa"/>
          </w:tcPr>
          <w:p w:rsidR="005D4476" w:rsidRPr="003E58BD" w:rsidRDefault="005D4476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43" w:type="dxa"/>
            <w:gridSpan w:val="2"/>
          </w:tcPr>
          <w:p w:rsidR="005D4476" w:rsidRPr="003E58BD" w:rsidRDefault="005D4476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</w:tr>
      <w:tr w:rsidR="005D4476" w:rsidTr="00124416">
        <w:tc>
          <w:tcPr>
            <w:tcW w:w="2676" w:type="dxa"/>
            <w:vMerge w:val="restart"/>
          </w:tcPr>
          <w:p w:rsidR="005D4476" w:rsidRPr="003E58BD" w:rsidRDefault="005D4476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 по развитию личности</w:t>
            </w:r>
          </w:p>
        </w:tc>
        <w:tc>
          <w:tcPr>
            <w:tcW w:w="2677" w:type="dxa"/>
            <w:gridSpan w:val="2"/>
          </w:tcPr>
          <w:p w:rsidR="005D4476" w:rsidRPr="003E58BD" w:rsidRDefault="005D4476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Разговоры о важном</w:t>
            </w:r>
          </w:p>
          <w:p w:rsidR="005D4476" w:rsidRPr="003E58BD" w:rsidRDefault="005D4476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" w:type="dxa"/>
          </w:tcPr>
          <w:p w:rsidR="005D4476" w:rsidRPr="003E58BD" w:rsidRDefault="005D4476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5D4476" w:rsidRPr="003E58BD" w:rsidRDefault="005D4476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73" w:type="dxa"/>
          </w:tcPr>
          <w:p w:rsidR="005D4476" w:rsidRPr="003E58BD" w:rsidRDefault="005D4476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  <w:gridSpan w:val="2"/>
          </w:tcPr>
          <w:p w:rsidR="005D4476" w:rsidRPr="003E58BD" w:rsidRDefault="005D4476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20" w:type="dxa"/>
          </w:tcPr>
          <w:p w:rsidR="005D4476" w:rsidRPr="003E58BD" w:rsidRDefault="005D4476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9" w:type="dxa"/>
            <w:gridSpan w:val="2"/>
          </w:tcPr>
          <w:p w:rsidR="005D4476" w:rsidRPr="003E58BD" w:rsidRDefault="005D4476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2" w:type="dxa"/>
            <w:gridSpan w:val="2"/>
          </w:tcPr>
          <w:p w:rsidR="005D4476" w:rsidRPr="003E58BD" w:rsidRDefault="005D4476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5D4476" w:rsidRPr="003E58BD" w:rsidRDefault="005D4476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07" w:type="dxa"/>
          </w:tcPr>
          <w:p w:rsidR="005D4476" w:rsidRPr="003E58BD" w:rsidRDefault="005D4476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43" w:type="dxa"/>
            <w:gridSpan w:val="2"/>
          </w:tcPr>
          <w:p w:rsidR="005D4476" w:rsidRPr="003E58BD" w:rsidRDefault="005D4476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</w:tr>
      <w:tr w:rsidR="005D4476" w:rsidTr="00124416">
        <w:tc>
          <w:tcPr>
            <w:tcW w:w="2676" w:type="dxa"/>
            <w:vMerge/>
          </w:tcPr>
          <w:p w:rsidR="005D4476" w:rsidRPr="003E58BD" w:rsidRDefault="005D4476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7" w:type="dxa"/>
            <w:gridSpan w:val="2"/>
          </w:tcPr>
          <w:p w:rsidR="005D4476" w:rsidRPr="003E58BD" w:rsidRDefault="005D4476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«Мы – твои друзья»</w:t>
            </w:r>
          </w:p>
        </w:tc>
        <w:tc>
          <w:tcPr>
            <w:tcW w:w="702" w:type="dxa"/>
          </w:tcPr>
          <w:p w:rsidR="005D4476" w:rsidRPr="003E58BD" w:rsidRDefault="005D4476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5D4476" w:rsidRPr="003E58BD" w:rsidRDefault="005D4476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73" w:type="dxa"/>
          </w:tcPr>
          <w:p w:rsidR="005D4476" w:rsidRPr="003E58BD" w:rsidRDefault="005D4476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</w:tcPr>
          <w:p w:rsidR="005D4476" w:rsidRPr="003E58BD" w:rsidRDefault="005D4476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D4476" w:rsidRPr="003E58BD" w:rsidRDefault="005D4476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gridSpan w:val="2"/>
          </w:tcPr>
          <w:p w:rsidR="005D4476" w:rsidRPr="003E58BD" w:rsidRDefault="005D4476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5D4476" w:rsidRPr="003E58BD" w:rsidRDefault="005D4476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5D4476" w:rsidRPr="003E58BD" w:rsidRDefault="005D4476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5D4476" w:rsidRPr="003E58BD" w:rsidRDefault="005D4476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" w:type="dxa"/>
            <w:gridSpan w:val="2"/>
          </w:tcPr>
          <w:p w:rsidR="005D4476" w:rsidRPr="003E58BD" w:rsidRDefault="005D4476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</w:tr>
      <w:tr w:rsidR="005D4476" w:rsidTr="00124416">
        <w:tc>
          <w:tcPr>
            <w:tcW w:w="2676" w:type="dxa"/>
          </w:tcPr>
          <w:p w:rsidR="005D4476" w:rsidRPr="003E58BD" w:rsidRDefault="005D4476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деятельность, направленная на реализацию комплекса воспитательных  мероприятий</w:t>
            </w:r>
          </w:p>
          <w:p w:rsidR="005D4476" w:rsidRPr="003E58BD" w:rsidRDefault="005D4476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7" w:type="dxa"/>
            <w:gridSpan w:val="2"/>
          </w:tcPr>
          <w:p w:rsidR="005D4476" w:rsidRPr="003E58BD" w:rsidRDefault="005D4476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Коллективные воспитательные мероприятия</w:t>
            </w:r>
          </w:p>
        </w:tc>
        <w:tc>
          <w:tcPr>
            <w:tcW w:w="702" w:type="dxa"/>
          </w:tcPr>
          <w:p w:rsidR="005D4476" w:rsidRPr="003E58BD" w:rsidRDefault="005D4476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5D4476" w:rsidRPr="003E58BD" w:rsidRDefault="005D4476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73" w:type="dxa"/>
          </w:tcPr>
          <w:p w:rsidR="005D4476" w:rsidRPr="003E58BD" w:rsidRDefault="005D4476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  <w:gridSpan w:val="2"/>
          </w:tcPr>
          <w:p w:rsidR="005D4476" w:rsidRPr="003E58BD" w:rsidRDefault="005D4476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20" w:type="dxa"/>
          </w:tcPr>
          <w:p w:rsidR="005D4476" w:rsidRPr="003E58BD" w:rsidRDefault="005D4476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9" w:type="dxa"/>
            <w:gridSpan w:val="2"/>
          </w:tcPr>
          <w:p w:rsidR="005D4476" w:rsidRPr="003E58BD" w:rsidRDefault="005D4476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2" w:type="dxa"/>
            <w:gridSpan w:val="2"/>
          </w:tcPr>
          <w:p w:rsidR="005D4476" w:rsidRPr="003E58BD" w:rsidRDefault="005D4476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5D4476" w:rsidRPr="003E58BD" w:rsidRDefault="005D4476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07" w:type="dxa"/>
          </w:tcPr>
          <w:p w:rsidR="005D4476" w:rsidRPr="003E58BD" w:rsidRDefault="005D4476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43" w:type="dxa"/>
            <w:gridSpan w:val="2"/>
          </w:tcPr>
          <w:p w:rsidR="005D4476" w:rsidRPr="003E58BD" w:rsidRDefault="005D4476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</w:tr>
      <w:tr w:rsidR="005D4476" w:rsidTr="00124416">
        <w:tc>
          <w:tcPr>
            <w:tcW w:w="5353" w:type="dxa"/>
            <w:gridSpan w:val="3"/>
          </w:tcPr>
          <w:p w:rsidR="005D4476" w:rsidRPr="00190C14" w:rsidRDefault="005D4476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C14">
              <w:rPr>
                <w:rFonts w:ascii="Times New Roman" w:hAnsi="Times New Roman" w:cs="Times New Roman"/>
                <w:b/>
                <w:sz w:val="24"/>
                <w:szCs w:val="24"/>
              </w:rPr>
              <w:t>Итого в неделю</w:t>
            </w:r>
          </w:p>
          <w:p w:rsidR="005D4476" w:rsidRPr="00190C14" w:rsidRDefault="005D4476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4476" w:rsidRPr="00190C14" w:rsidRDefault="005D4476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" w:type="dxa"/>
          </w:tcPr>
          <w:p w:rsidR="005D4476" w:rsidRPr="00190C14" w:rsidRDefault="005D4476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7" w:type="dxa"/>
            <w:gridSpan w:val="2"/>
          </w:tcPr>
          <w:p w:rsidR="005D4476" w:rsidRPr="00190C14" w:rsidRDefault="005D4476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</w:t>
            </w:r>
          </w:p>
        </w:tc>
        <w:tc>
          <w:tcPr>
            <w:tcW w:w="773" w:type="dxa"/>
          </w:tcPr>
          <w:p w:rsidR="005D4476" w:rsidRPr="00190C14" w:rsidRDefault="005D4476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87" w:type="dxa"/>
            <w:gridSpan w:val="2"/>
          </w:tcPr>
          <w:p w:rsidR="005D4476" w:rsidRPr="00190C14" w:rsidRDefault="005D4476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720" w:type="dxa"/>
          </w:tcPr>
          <w:p w:rsidR="005D4476" w:rsidRPr="00190C14" w:rsidRDefault="005D4476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39" w:type="dxa"/>
            <w:gridSpan w:val="2"/>
          </w:tcPr>
          <w:p w:rsidR="005D4476" w:rsidRPr="00190C14" w:rsidRDefault="005D4476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685" w:type="dxa"/>
          </w:tcPr>
          <w:p w:rsidR="005D4476" w:rsidRPr="00190C14" w:rsidRDefault="005D4476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74" w:type="dxa"/>
            <w:gridSpan w:val="3"/>
          </w:tcPr>
          <w:p w:rsidR="005D4476" w:rsidRPr="00190C14" w:rsidRDefault="005D4476" w:rsidP="0012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1007" w:type="dxa"/>
          </w:tcPr>
          <w:p w:rsidR="005D4476" w:rsidRPr="00190C14" w:rsidRDefault="005D4476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043" w:type="dxa"/>
            <w:gridSpan w:val="2"/>
          </w:tcPr>
          <w:p w:rsidR="005D4476" w:rsidRPr="00190C14" w:rsidRDefault="005D4476" w:rsidP="0012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810</w:t>
            </w:r>
          </w:p>
        </w:tc>
      </w:tr>
      <w:tr w:rsidR="00116BE1" w:rsidRPr="003E58BD" w:rsidTr="00A0008E">
        <w:tc>
          <w:tcPr>
            <w:tcW w:w="13640" w:type="dxa"/>
            <w:gridSpan w:val="19"/>
          </w:tcPr>
          <w:p w:rsidR="00116BE1" w:rsidRPr="003E58BD" w:rsidRDefault="00116BE1" w:rsidP="00A00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(МКОУ Зональная СОШ)</w:t>
            </w:r>
          </w:p>
          <w:p w:rsidR="00116BE1" w:rsidRPr="003E58BD" w:rsidRDefault="00116BE1" w:rsidP="00A00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BE1" w:rsidRPr="003E58BD" w:rsidTr="00A0008E">
        <w:trPr>
          <w:trHeight w:val="562"/>
        </w:trPr>
        <w:tc>
          <w:tcPr>
            <w:tcW w:w="2676" w:type="dxa"/>
          </w:tcPr>
          <w:p w:rsidR="00116BE1" w:rsidRPr="003E58BD" w:rsidRDefault="00116BE1" w:rsidP="00A00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курсов внеурочной деятельности</w:t>
            </w:r>
          </w:p>
          <w:p w:rsidR="00116BE1" w:rsidRPr="003E58BD" w:rsidRDefault="00116BE1" w:rsidP="00A00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7" w:type="dxa"/>
            <w:gridSpan w:val="2"/>
          </w:tcPr>
          <w:p w:rsidR="00116BE1" w:rsidRPr="003E58BD" w:rsidRDefault="00116BE1" w:rsidP="00A00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Названия курсов внеурочной деятельности</w:t>
            </w:r>
          </w:p>
        </w:tc>
        <w:tc>
          <w:tcPr>
            <w:tcW w:w="1559" w:type="dxa"/>
            <w:gridSpan w:val="3"/>
          </w:tcPr>
          <w:p w:rsidR="00116BE1" w:rsidRPr="003E58BD" w:rsidRDefault="00116BE1" w:rsidP="00A00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16BE1" w:rsidRPr="003E58BD" w:rsidRDefault="00116BE1" w:rsidP="00A00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60" w:type="dxa"/>
            <w:gridSpan w:val="3"/>
          </w:tcPr>
          <w:p w:rsidR="00116BE1" w:rsidRPr="003E58BD" w:rsidRDefault="00116BE1" w:rsidP="00A00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16BE1" w:rsidRPr="003E58BD" w:rsidRDefault="00116BE1" w:rsidP="00A00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gridSpan w:val="3"/>
          </w:tcPr>
          <w:p w:rsidR="00116BE1" w:rsidRPr="003E58BD" w:rsidRDefault="00116BE1" w:rsidP="00A00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116BE1" w:rsidRPr="003E58BD" w:rsidRDefault="00116BE1" w:rsidP="00A00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gridSpan w:val="4"/>
          </w:tcPr>
          <w:p w:rsidR="00116BE1" w:rsidRPr="003E58BD" w:rsidRDefault="00116BE1" w:rsidP="00A00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116BE1" w:rsidRPr="003E58BD" w:rsidRDefault="00116BE1" w:rsidP="00A00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007" w:type="dxa"/>
          </w:tcPr>
          <w:p w:rsidR="00116BE1" w:rsidRPr="003E58BD" w:rsidRDefault="00116BE1" w:rsidP="00A00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 в неделю</w:t>
            </w:r>
          </w:p>
        </w:tc>
        <w:tc>
          <w:tcPr>
            <w:tcW w:w="1043" w:type="dxa"/>
            <w:gridSpan w:val="2"/>
          </w:tcPr>
          <w:p w:rsidR="00116BE1" w:rsidRPr="003E58BD" w:rsidRDefault="00116BE1" w:rsidP="00A00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Всего в год</w:t>
            </w:r>
          </w:p>
        </w:tc>
      </w:tr>
      <w:tr w:rsidR="00116BE1" w:rsidRPr="003E58BD" w:rsidTr="00A0008E">
        <w:trPr>
          <w:trHeight w:val="670"/>
        </w:trPr>
        <w:tc>
          <w:tcPr>
            <w:tcW w:w="2676" w:type="dxa"/>
            <w:vMerge w:val="restart"/>
          </w:tcPr>
          <w:p w:rsidR="00116BE1" w:rsidRPr="003E58BD" w:rsidRDefault="00116BE1" w:rsidP="00A00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 по учебным предметам образовательных программ</w:t>
            </w:r>
          </w:p>
        </w:tc>
        <w:tc>
          <w:tcPr>
            <w:tcW w:w="2677" w:type="dxa"/>
            <w:gridSpan w:val="2"/>
          </w:tcPr>
          <w:p w:rsidR="00116BE1" w:rsidRPr="003E58BD" w:rsidRDefault="00116BE1" w:rsidP="00A00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математических способностей</w:t>
            </w:r>
          </w:p>
        </w:tc>
        <w:tc>
          <w:tcPr>
            <w:tcW w:w="702" w:type="dxa"/>
          </w:tcPr>
          <w:p w:rsidR="00116BE1" w:rsidRPr="003E58BD" w:rsidRDefault="00116BE1" w:rsidP="00A00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116BE1" w:rsidRPr="003E58BD" w:rsidRDefault="00116BE1" w:rsidP="00A00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73" w:type="dxa"/>
          </w:tcPr>
          <w:p w:rsidR="00116BE1" w:rsidRPr="003E58BD" w:rsidRDefault="00116BE1" w:rsidP="00A00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  <w:gridSpan w:val="2"/>
          </w:tcPr>
          <w:p w:rsidR="00116BE1" w:rsidRPr="003E58BD" w:rsidRDefault="00116BE1" w:rsidP="00A00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20" w:type="dxa"/>
          </w:tcPr>
          <w:p w:rsidR="00116BE1" w:rsidRPr="003E58BD" w:rsidRDefault="00116BE1" w:rsidP="00A00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9" w:type="dxa"/>
            <w:gridSpan w:val="2"/>
          </w:tcPr>
          <w:p w:rsidR="00116BE1" w:rsidRPr="003E58BD" w:rsidRDefault="00116BE1" w:rsidP="00A00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2" w:type="dxa"/>
            <w:gridSpan w:val="2"/>
          </w:tcPr>
          <w:p w:rsidR="00116BE1" w:rsidRPr="003E58BD" w:rsidRDefault="00116BE1" w:rsidP="00A00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116BE1" w:rsidRPr="003E58BD" w:rsidRDefault="00116BE1" w:rsidP="00A00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07" w:type="dxa"/>
          </w:tcPr>
          <w:p w:rsidR="00116BE1" w:rsidRPr="003E58BD" w:rsidRDefault="00116BE1" w:rsidP="00A00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43" w:type="dxa"/>
            <w:gridSpan w:val="2"/>
          </w:tcPr>
          <w:p w:rsidR="00116BE1" w:rsidRPr="003E58BD" w:rsidRDefault="00116BE1" w:rsidP="00A00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  <w:tr w:rsidR="00116BE1" w:rsidTr="00A0008E">
        <w:trPr>
          <w:trHeight w:val="670"/>
        </w:trPr>
        <w:tc>
          <w:tcPr>
            <w:tcW w:w="2676" w:type="dxa"/>
            <w:vMerge/>
          </w:tcPr>
          <w:p w:rsidR="00116BE1" w:rsidRPr="003E58BD" w:rsidRDefault="00116BE1" w:rsidP="00A00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7" w:type="dxa"/>
            <w:gridSpan w:val="2"/>
          </w:tcPr>
          <w:p w:rsidR="00116BE1" w:rsidRPr="003E58BD" w:rsidRDefault="00116BE1" w:rsidP="00A00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Наша Родина от края и до края</w:t>
            </w:r>
          </w:p>
        </w:tc>
        <w:tc>
          <w:tcPr>
            <w:tcW w:w="702" w:type="dxa"/>
          </w:tcPr>
          <w:p w:rsidR="00116BE1" w:rsidRDefault="00116BE1" w:rsidP="00A00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116BE1" w:rsidRDefault="00116BE1" w:rsidP="00A00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</w:tcPr>
          <w:p w:rsidR="00116BE1" w:rsidRPr="003E58BD" w:rsidRDefault="00116BE1" w:rsidP="00A00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  <w:gridSpan w:val="2"/>
          </w:tcPr>
          <w:p w:rsidR="00116BE1" w:rsidRPr="003E58BD" w:rsidRDefault="00116BE1" w:rsidP="00A00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20" w:type="dxa"/>
          </w:tcPr>
          <w:p w:rsidR="00116BE1" w:rsidRPr="003E58BD" w:rsidRDefault="00116BE1" w:rsidP="00A00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gridSpan w:val="2"/>
          </w:tcPr>
          <w:p w:rsidR="00116BE1" w:rsidRPr="003E58BD" w:rsidRDefault="00116BE1" w:rsidP="00A00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116BE1" w:rsidRPr="003E58BD" w:rsidRDefault="00116BE1" w:rsidP="00A00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116BE1" w:rsidRPr="003E58BD" w:rsidRDefault="00116BE1" w:rsidP="00A00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116BE1" w:rsidRDefault="0077501D" w:rsidP="00A00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3" w:type="dxa"/>
            <w:gridSpan w:val="2"/>
          </w:tcPr>
          <w:p w:rsidR="00116BE1" w:rsidRDefault="0077501D" w:rsidP="00A00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116BE1" w:rsidRPr="003E58BD" w:rsidTr="00A0008E">
        <w:trPr>
          <w:trHeight w:val="375"/>
        </w:trPr>
        <w:tc>
          <w:tcPr>
            <w:tcW w:w="2676" w:type="dxa"/>
            <w:vMerge/>
          </w:tcPr>
          <w:p w:rsidR="00116BE1" w:rsidRPr="003E58BD" w:rsidRDefault="00116BE1" w:rsidP="00A00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7" w:type="dxa"/>
            <w:gridSpan w:val="2"/>
          </w:tcPr>
          <w:p w:rsidR="00116BE1" w:rsidRPr="003E58BD" w:rsidRDefault="00116BE1" w:rsidP="00A00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активность</w:t>
            </w:r>
          </w:p>
          <w:p w:rsidR="00116BE1" w:rsidRPr="003E58BD" w:rsidRDefault="00116BE1" w:rsidP="00A00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" w:type="dxa"/>
          </w:tcPr>
          <w:p w:rsidR="00116BE1" w:rsidRPr="003E58BD" w:rsidRDefault="00116BE1" w:rsidP="00A00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116BE1" w:rsidRPr="003E58BD" w:rsidRDefault="00116BE1" w:rsidP="00A00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73" w:type="dxa"/>
          </w:tcPr>
          <w:p w:rsidR="00116BE1" w:rsidRPr="003E58BD" w:rsidRDefault="00116BE1" w:rsidP="00A00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  <w:gridSpan w:val="2"/>
          </w:tcPr>
          <w:p w:rsidR="00116BE1" w:rsidRPr="003E58BD" w:rsidRDefault="00116BE1" w:rsidP="00A00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20" w:type="dxa"/>
          </w:tcPr>
          <w:p w:rsidR="00116BE1" w:rsidRPr="003E58BD" w:rsidRDefault="00116BE1" w:rsidP="00A00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9" w:type="dxa"/>
            <w:gridSpan w:val="2"/>
          </w:tcPr>
          <w:p w:rsidR="00116BE1" w:rsidRPr="003E58BD" w:rsidRDefault="00116BE1" w:rsidP="00A00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2" w:type="dxa"/>
            <w:gridSpan w:val="2"/>
          </w:tcPr>
          <w:p w:rsidR="00116BE1" w:rsidRPr="003E58BD" w:rsidRDefault="00116BE1" w:rsidP="00A00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116BE1" w:rsidRPr="003E58BD" w:rsidRDefault="00116BE1" w:rsidP="00A00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07" w:type="dxa"/>
          </w:tcPr>
          <w:p w:rsidR="00116BE1" w:rsidRPr="003E58BD" w:rsidRDefault="00116BE1" w:rsidP="00A00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43" w:type="dxa"/>
            <w:gridSpan w:val="2"/>
          </w:tcPr>
          <w:p w:rsidR="00116BE1" w:rsidRPr="003E58BD" w:rsidRDefault="00116BE1" w:rsidP="00A00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</w:tr>
      <w:tr w:rsidR="00116BE1" w:rsidRPr="003E58BD" w:rsidTr="00A0008E">
        <w:trPr>
          <w:trHeight w:val="718"/>
        </w:trPr>
        <w:tc>
          <w:tcPr>
            <w:tcW w:w="2676" w:type="dxa"/>
          </w:tcPr>
          <w:p w:rsidR="00116BE1" w:rsidRPr="003E58BD" w:rsidRDefault="00116BE1" w:rsidP="00A00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 по формированию функциональной грамотности</w:t>
            </w:r>
          </w:p>
        </w:tc>
        <w:tc>
          <w:tcPr>
            <w:tcW w:w="2677" w:type="dxa"/>
            <w:gridSpan w:val="2"/>
          </w:tcPr>
          <w:p w:rsidR="00116BE1" w:rsidRPr="003E58BD" w:rsidRDefault="00116BE1" w:rsidP="00A00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Грамотный читатель.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смысловому чтению.</w:t>
            </w:r>
          </w:p>
          <w:p w:rsidR="00116BE1" w:rsidRPr="003E58BD" w:rsidRDefault="00116BE1" w:rsidP="00A00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" w:type="dxa"/>
          </w:tcPr>
          <w:p w:rsidR="00116BE1" w:rsidRPr="003E58BD" w:rsidRDefault="00116BE1" w:rsidP="00A00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116BE1" w:rsidRPr="003E58BD" w:rsidRDefault="00116BE1" w:rsidP="00A00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73" w:type="dxa"/>
          </w:tcPr>
          <w:p w:rsidR="00116BE1" w:rsidRPr="003E58BD" w:rsidRDefault="00116BE1" w:rsidP="00A00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  <w:gridSpan w:val="2"/>
          </w:tcPr>
          <w:p w:rsidR="00116BE1" w:rsidRPr="003E58BD" w:rsidRDefault="00116BE1" w:rsidP="00A00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20" w:type="dxa"/>
          </w:tcPr>
          <w:p w:rsidR="00116BE1" w:rsidRPr="003E58BD" w:rsidRDefault="00116BE1" w:rsidP="00A00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gridSpan w:val="2"/>
          </w:tcPr>
          <w:p w:rsidR="00116BE1" w:rsidRPr="003E58BD" w:rsidRDefault="00116BE1" w:rsidP="00A00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116BE1" w:rsidRPr="003E58BD" w:rsidRDefault="00116BE1" w:rsidP="00A00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116BE1" w:rsidRPr="003E58BD" w:rsidRDefault="00116BE1" w:rsidP="00A00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116BE1" w:rsidRPr="003E58BD" w:rsidRDefault="002C5574" w:rsidP="00A00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43" w:type="dxa"/>
            <w:gridSpan w:val="2"/>
          </w:tcPr>
          <w:p w:rsidR="00116BE1" w:rsidRPr="003E58BD" w:rsidRDefault="002C5574" w:rsidP="00A00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</w:tr>
      <w:tr w:rsidR="00116BE1" w:rsidRPr="003E58BD" w:rsidTr="00A0008E">
        <w:tc>
          <w:tcPr>
            <w:tcW w:w="2676" w:type="dxa"/>
            <w:vMerge w:val="restart"/>
          </w:tcPr>
          <w:p w:rsidR="00116BE1" w:rsidRPr="003E58BD" w:rsidRDefault="00116BE1" w:rsidP="00A00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 по развитию личности</w:t>
            </w:r>
          </w:p>
        </w:tc>
        <w:tc>
          <w:tcPr>
            <w:tcW w:w="2677" w:type="dxa"/>
            <w:gridSpan w:val="2"/>
          </w:tcPr>
          <w:p w:rsidR="00116BE1" w:rsidRPr="003E58BD" w:rsidRDefault="00116BE1" w:rsidP="00A00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Разговоры о важном</w:t>
            </w:r>
          </w:p>
          <w:p w:rsidR="00116BE1" w:rsidRPr="003E58BD" w:rsidRDefault="00116BE1" w:rsidP="00A00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" w:type="dxa"/>
          </w:tcPr>
          <w:p w:rsidR="00116BE1" w:rsidRPr="003E58BD" w:rsidRDefault="00116BE1" w:rsidP="00A00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116BE1" w:rsidRPr="003E58BD" w:rsidRDefault="00116BE1" w:rsidP="00A00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73" w:type="dxa"/>
          </w:tcPr>
          <w:p w:rsidR="00116BE1" w:rsidRPr="003E58BD" w:rsidRDefault="00116BE1" w:rsidP="00A00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  <w:gridSpan w:val="2"/>
          </w:tcPr>
          <w:p w:rsidR="00116BE1" w:rsidRPr="003E58BD" w:rsidRDefault="00116BE1" w:rsidP="00A00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20" w:type="dxa"/>
          </w:tcPr>
          <w:p w:rsidR="00116BE1" w:rsidRPr="003E58BD" w:rsidRDefault="00116BE1" w:rsidP="00A00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9" w:type="dxa"/>
            <w:gridSpan w:val="2"/>
          </w:tcPr>
          <w:p w:rsidR="00116BE1" w:rsidRPr="003E58BD" w:rsidRDefault="00116BE1" w:rsidP="00A00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2" w:type="dxa"/>
            <w:gridSpan w:val="2"/>
          </w:tcPr>
          <w:p w:rsidR="00116BE1" w:rsidRPr="003E58BD" w:rsidRDefault="00116BE1" w:rsidP="00A00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116BE1" w:rsidRPr="003E58BD" w:rsidRDefault="00116BE1" w:rsidP="00A00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07" w:type="dxa"/>
          </w:tcPr>
          <w:p w:rsidR="00116BE1" w:rsidRPr="003E58BD" w:rsidRDefault="00116BE1" w:rsidP="00A00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43" w:type="dxa"/>
            <w:gridSpan w:val="2"/>
          </w:tcPr>
          <w:p w:rsidR="00116BE1" w:rsidRPr="003E58BD" w:rsidRDefault="00116BE1" w:rsidP="00A00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</w:tr>
      <w:tr w:rsidR="002C5574" w:rsidRPr="003E58BD" w:rsidTr="00A0008E">
        <w:tc>
          <w:tcPr>
            <w:tcW w:w="2676" w:type="dxa"/>
            <w:vMerge/>
          </w:tcPr>
          <w:p w:rsidR="002C5574" w:rsidRPr="003E58BD" w:rsidRDefault="002C5574" w:rsidP="00A00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7" w:type="dxa"/>
            <w:gridSpan w:val="2"/>
          </w:tcPr>
          <w:p w:rsidR="002C5574" w:rsidRPr="003E58BD" w:rsidRDefault="002C5574" w:rsidP="00A00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Орлята России </w:t>
            </w:r>
          </w:p>
        </w:tc>
        <w:tc>
          <w:tcPr>
            <w:tcW w:w="702" w:type="dxa"/>
          </w:tcPr>
          <w:p w:rsidR="002C5574" w:rsidRPr="003E58BD" w:rsidRDefault="002C5574" w:rsidP="00A00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2C5574" w:rsidRPr="003E58BD" w:rsidRDefault="002C5574" w:rsidP="00A00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</w:tcPr>
          <w:p w:rsidR="002C5574" w:rsidRPr="003E58BD" w:rsidRDefault="002C5574" w:rsidP="00A00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</w:tcPr>
          <w:p w:rsidR="002C5574" w:rsidRPr="003E58BD" w:rsidRDefault="002C5574" w:rsidP="00A00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2C5574" w:rsidRPr="003E58BD" w:rsidRDefault="002C5574" w:rsidP="00A00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9" w:type="dxa"/>
            <w:gridSpan w:val="2"/>
          </w:tcPr>
          <w:p w:rsidR="002C5574" w:rsidRPr="003E58BD" w:rsidRDefault="002C5574" w:rsidP="00A00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2" w:type="dxa"/>
            <w:gridSpan w:val="2"/>
          </w:tcPr>
          <w:p w:rsidR="002C5574" w:rsidRPr="003E58BD" w:rsidRDefault="002C5574" w:rsidP="00A00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7" w:type="dxa"/>
            <w:gridSpan w:val="2"/>
          </w:tcPr>
          <w:p w:rsidR="002C5574" w:rsidRPr="003E58BD" w:rsidRDefault="002C5574" w:rsidP="00A00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07" w:type="dxa"/>
          </w:tcPr>
          <w:p w:rsidR="002C5574" w:rsidRPr="003E58BD" w:rsidRDefault="002C5574" w:rsidP="00A00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43" w:type="dxa"/>
            <w:gridSpan w:val="2"/>
          </w:tcPr>
          <w:p w:rsidR="002C5574" w:rsidRPr="003E58BD" w:rsidRDefault="002C5574" w:rsidP="00A00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116BE1" w:rsidRPr="003E58BD" w:rsidTr="00A0008E">
        <w:tc>
          <w:tcPr>
            <w:tcW w:w="2676" w:type="dxa"/>
            <w:vMerge/>
          </w:tcPr>
          <w:p w:rsidR="00116BE1" w:rsidRPr="003E58BD" w:rsidRDefault="00116BE1" w:rsidP="00A00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7" w:type="dxa"/>
            <w:gridSpan w:val="2"/>
          </w:tcPr>
          <w:p w:rsidR="00116BE1" w:rsidRPr="003E58BD" w:rsidRDefault="00116BE1" w:rsidP="00A00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«Мы – твои друзья»</w:t>
            </w:r>
          </w:p>
        </w:tc>
        <w:tc>
          <w:tcPr>
            <w:tcW w:w="702" w:type="dxa"/>
          </w:tcPr>
          <w:p w:rsidR="00116BE1" w:rsidRPr="003E58BD" w:rsidRDefault="00116BE1" w:rsidP="00A00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116BE1" w:rsidRPr="003E58BD" w:rsidRDefault="00116BE1" w:rsidP="00A00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73" w:type="dxa"/>
          </w:tcPr>
          <w:p w:rsidR="00116BE1" w:rsidRPr="003E58BD" w:rsidRDefault="00116BE1" w:rsidP="00A00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</w:tcPr>
          <w:p w:rsidR="00116BE1" w:rsidRPr="003E58BD" w:rsidRDefault="00116BE1" w:rsidP="00A00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116BE1" w:rsidRPr="003E58BD" w:rsidRDefault="00116BE1" w:rsidP="00A00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gridSpan w:val="2"/>
          </w:tcPr>
          <w:p w:rsidR="00116BE1" w:rsidRPr="003E58BD" w:rsidRDefault="00116BE1" w:rsidP="00A00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116BE1" w:rsidRPr="003E58BD" w:rsidRDefault="00116BE1" w:rsidP="00A00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116BE1" w:rsidRPr="003E58BD" w:rsidRDefault="00116BE1" w:rsidP="00A00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116BE1" w:rsidRPr="003E58BD" w:rsidRDefault="00116BE1" w:rsidP="00A00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" w:type="dxa"/>
            <w:gridSpan w:val="2"/>
          </w:tcPr>
          <w:p w:rsidR="00116BE1" w:rsidRPr="003E58BD" w:rsidRDefault="00116BE1" w:rsidP="00A00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</w:tr>
      <w:tr w:rsidR="00116BE1" w:rsidRPr="003E58BD" w:rsidTr="00A0008E">
        <w:tc>
          <w:tcPr>
            <w:tcW w:w="2676" w:type="dxa"/>
          </w:tcPr>
          <w:p w:rsidR="00116BE1" w:rsidRPr="003E58BD" w:rsidRDefault="00116BE1" w:rsidP="00A00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Внеурочная деятельность, направленная на реализацию комплекса </w:t>
            </w:r>
            <w:proofErr w:type="gramStart"/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воспитательных  мероприятий</w:t>
            </w:r>
            <w:proofErr w:type="gramEnd"/>
          </w:p>
          <w:p w:rsidR="00116BE1" w:rsidRPr="003E58BD" w:rsidRDefault="00116BE1" w:rsidP="00A00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7" w:type="dxa"/>
            <w:gridSpan w:val="2"/>
          </w:tcPr>
          <w:p w:rsidR="00116BE1" w:rsidRPr="003E58BD" w:rsidRDefault="00116BE1" w:rsidP="00A00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Коллективные воспитательные мероприятия</w:t>
            </w:r>
          </w:p>
        </w:tc>
        <w:tc>
          <w:tcPr>
            <w:tcW w:w="702" w:type="dxa"/>
          </w:tcPr>
          <w:p w:rsidR="00116BE1" w:rsidRPr="003E58BD" w:rsidRDefault="00116BE1" w:rsidP="00A00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116BE1" w:rsidRPr="003E58BD" w:rsidRDefault="00116BE1" w:rsidP="00A00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73" w:type="dxa"/>
          </w:tcPr>
          <w:p w:rsidR="00116BE1" w:rsidRPr="003E58BD" w:rsidRDefault="00116BE1" w:rsidP="00A00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  <w:gridSpan w:val="2"/>
          </w:tcPr>
          <w:p w:rsidR="00116BE1" w:rsidRPr="003E58BD" w:rsidRDefault="00116BE1" w:rsidP="00A00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20" w:type="dxa"/>
          </w:tcPr>
          <w:p w:rsidR="00116BE1" w:rsidRPr="003E58BD" w:rsidRDefault="00116BE1" w:rsidP="00A00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9" w:type="dxa"/>
            <w:gridSpan w:val="2"/>
          </w:tcPr>
          <w:p w:rsidR="00116BE1" w:rsidRPr="003E58BD" w:rsidRDefault="00116BE1" w:rsidP="00A00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2" w:type="dxa"/>
            <w:gridSpan w:val="2"/>
          </w:tcPr>
          <w:p w:rsidR="00116BE1" w:rsidRPr="003E58BD" w:rsidRDefault="00116BE1" w:rsidP="00A00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116BE1" w:rsidRPr="003E58BD" w:rsidRDefault="00116BE1" w:rsidP="00A00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07" w:type="dxa"/>
          </w:tcPr>
          <w:p w:rsidR="00116BE1" w:rsidRPr="003E58BD" w:rsidRDefault="00116BE1" w:rsidP="00A00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43" w:type="dxa"/>
            <w:gridSpan w:val="2"/>
          </w:tcPr>
          <w:p w:rsidR="00116BE1" w:rsidRPr="003E58BD" w:rsidRDefault="00116BE1" w:rsidP="00A00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BD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</w:tr>
      <w:tr w:rsidR="00116BE1" w:rsidRPr="00190C14" w:rsidTr="00A0008E">
        <w:tc>
          <w:tcPr>
            <w:tcW w:w="5353" w:type="dxa"/>
            <w:gridSpan w:val="3"/>
          </w:tcPr>
          <w:p w:rsidR="00116BE1" w:rsidRPr="00190C14" w:rsidRDefault="00116BE1" w:rsidP="00A00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C14">
              <w:rPr>
                <w:rFonts w:ascii="Times New Roman" w:hAnsi="Times New Roman" w:cs="Times New Roman"/>
                <w:b/>
                <w:sz w:val="24"/>
                <w:szCs w:val="24"/>
              </w:rPr>
              <w:t>Итого в неделю</w:t>
            </w:r>
          </w:p>
          <w:p w:rsidR="00116BE1" w:rsidRPr="00190C14" w:rsidRDefault="00116BE1" w:rsidP="00A00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6BE1" w:rsidRPr="00190C14" w:rsidRDefault="00116BE1" w:rsidP="00A00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" w:type="dxa"/>
          </w:tcPr>
          <w:p w:rsidR="00116BE1" w:rsidRPr="00190C14" w:rsidRDefault="00116BE1" w:rsidP="00A00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7" w:type="dxa"/>
            <w:gridSpan w:val="2"/>
          </w:tcPr>
          <w:p w:rsidR="00116BE1" w:rsidRPr="00190C14" w:rsidRDefault="00116BE1" w:rsidP="00A00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</w:t>
            </w:r>
          </w:p>
        </w:tc>
        <w:tc>
          <w:tcPr>
            <w:tcW w:w="773" w:type="dxa"/>
          </w:tcPr>
          <w:p w:rsidR="00116BE1" w:rsidRPr="00190C14" w:rsidRDefault="00116BE1" w:rsidP="00A00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87" w:type="dxa"/>
            <w:gridSpan w:val="2"/>
          </w:tcPr>
          <w:p w:rsidR="00116BE1" w:rsidRPr="00190C14" w:rsidRDefault="00116BE1" w:rsidP="00A00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720" w:type="dxa"/>
          </w:tcPr>
          <w:p w:rsidR="00116BE1" w:rsidRPr="00190C14" w:rsidRDefault="00116BE1" w:rsidP="00A00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39" w:type="dxa"/>
            <w:gridSpan w:val="2"/>
          </w:tcPr>
          <w:p w:rsidR="00116BE1" w:rsidRPr="00190C14" w:rsidRDefault="00116BE1" w:rsidP="00A00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685" w:type="dxa"/>
          </w:tcPr>
          <w:p w:rsidR="00116BE1" w:rsidRPr="00190C14" w:rsidRDefault="00116BE1" w:rsidP="00A00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74" w:type="dxa"/>
            <w:gridSpan w:val="3"/>
          </w:tcPr>
          <w:p w:rsidR="00116BE1" w:rsidRPr="00190C14" w:rsidRDefault="00116BE1" w:rsidP="00A00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1007" w:type="dxa"/>
          </w:tcPr>
          <w:p w:rsidR="00116BE1" w:rsidRPr="00190C14" w:rsidRDefault="00116BE1" w:rsidP="00A00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043" w:type="dxa"/>
            <w:gridSpan w:val="2"/>
          </w:tcPr>
          <w:p w:rsidR="00116BE1" w:rsidRPr="00190C14" w:rsidRDefault="00116BE1" w:rsidP="00A00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810</w:t>
            </w:r>
          </w:p>
        </w:tc>
      </w:tr>
    </w:tbl>
    <w:p w:rsidR="00632C37" w:rsidRDefault="00632C37" w:rsidP="00632C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2C37" w:rsidRPr="00C037CE" w:rsidRDefault="00632C37" w:rsidP="00632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7CE">
        <w:rPr>
          <w:rFonts w:ascii="Times New Roman" w:hAnsi="Times New Roman" w:cs="Times New Roman"/>
          <w:color w:val="000000"/>
          <w:sz w:val="24"/>
          <w:szCs w:val="24"/>
        </w:rPr>
        <w:t>Общее количеств</w:t>
      </w:r>
      <w:r>
        <w:rPr>
          <w:rFonts w:ascii="Times New Roman" w:hAnsi="Times New Roman" w:cs="Times New Roman"/>
          <w:color w:val="000000"/>
          <w:sz w:val="24"/>
          <w:szCs w:val="24"/>
        </w:rPr>
        <w:t>о учебных занятий составляет 30</w:t>
      </w:r>
      <w:r w:rsidRPr="00C037CE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9 часов</w:t>
      </w:r>
      <w:r w:rsidRPr="00C037CE">
        <w:rPr>
          <w:rFonts w:ascii="Times New Roman" w:hAnsi="Times New Roman" w:cs="Times New Roman"/>
          <w:color w:val="000000"/>
          <w:sz w:val="24"/>
          <w:szCs w:val="24"/>
        </w:rPr>
        <w:t>, что соответствует требованиям ФГОС НОО: количество учебных занятий за 4 учебных года не может составлять менее 2954 часов и более 3190 часов.</w:t>
      </w:r>
    </w:p>
    <w:p w:rsidR="00632C37" w:rsidRPr="000473FE" w:rsidRDefault="00632C37" w:rsidP="00632C37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632C37" w:rsidRDefault="00632C37" w:rsidP="00632C37"/>
    <w:p w:rsidR="00632C37" w:rsidRPr="000473FE" w:rsidRDefault="00632C37" w:rsidP="003B07E3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sectPr w:rsidR="00632C37" w:rsidRPr="000473FE" w:rsidSect="009E026D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220A0C"/>
    <w:multiLevelType w:val="hybridMultilevel"/>
    <w:tmpl w:val="3522DD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942386A"/>
    <w:multiLevelType w:val="hybridMultilevel"/>
    <w:tmpl w:val="D71029EE"/>
    <w:lvl w:ilvl="0" w:tplc="DCB6E414">
      <w:numFmt w:val="bullet"/>
      <w:lvlText w:val="•"/>
      <w:lvlJc w:val="left"/>
      <w:pPr>
        <w:ind w:left="402" w:hanging="142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659C800E">
      <w:numFmt w:val="bullet"/>
      <w:lvlText w:val="•"/>
      <w:lvlJc w:val="left"/>
      <w:pPr>
        <w:ind w:left="1390" w:hanging="142"/>
      </w:pPr>
      <w:rPr>
        <w:rFonts w:hint="default"/>
        <w:lang w:val="ru-RU" w:eastAsia="en-US" w:bidi="ar-SA"/>
      </w:rPr>
    </w:lvl>
    <w:lvl w:ilvl="2" w:tplc="F71A2E5C">
      <w:numFmt w:val="bullet"/>
      <w:lvlText w:val="•"/>
      <w:lvlJc w:val="left"/>
      <w:pPr>
        <w:ind w:left="2381" w:hanging="142"/>
      </w:pPr>
      <w:rPr>
        <w:rFonts w:hint="default"/>
        <w:lang w:val="ru-RU" w:eastAsia="en-US" w:bidi="ar-SA"/>
      </w:rPr>
    </w:lvl>
    <w:lvl w:ilvl="3" w:tplc="E7902C54">
      <w:numFmt w:val="bullet"/>
      <w:lvlText w:val="•"/>
      <w:lvlJc w:val="left"/>
      <w:pPr>
        <w:ind w:left="3371" w:hanging="142"/>
      </w:pPr>
      <w:rPr>
        <w:rFonts w:hint="default"/>
        <w:lang w:val="ru-RU" w:eastAsia="en-US" w:bidi="ar-SA"/>
      </w:rPr>
    </w:lvl>
    <w:lvl w:ilvl="4" w:tplc="FD60EF64">
      <w:numFmt w:val="bullet"/>
      <w:lvlText w:val="•"/>
      <w:lvlJc w:val="left"/>
      <w:pPr>
        <w:ind w:left="4362" w:hanging="142"/>
      </w:pPr>
      <w:rPr>
        <w:rFonts w:hint="default"/>
        <w:lang w:val="ru-RU" w:eastAsia="en-US" w:bidi="ar-SA"/>
      </w:rPr>
    </w:lvl>
    <w:lvl w:ilvl="5" w:tplc="528ACFF0">
      <w:numFmt w:val="bullet"/>
      <w:lvlText w:val="•"/>
      <w:lvlJc w:val="left"/>
      <w:pPr>
        <w:ind w:left="5353" w:hanging="142"/>
      </w:pPr>
      <w:rPr>
        <w:rFonts w:hint="default"/>
        <w:lang w:val="ru-RU" w:eastAsia="en-US" w:bidi="ar-SA"/>
      </w:rPr>
    </w:lvl>
    <w:lvl w:ilvl="6" w:tplc="C292DAA4">
      <w:numFmt w:val="bullet"/>
      <w:lvlText w:val="•"/>
      <w:lvlJc w:val="left"/>
      <w:pPr>
        <w:ind w:left="6343" w:hanging="142"/>
      </w:pPr>
      <w:rPr>
        <w:rFonts w:hint="default"/>
        <w:lang w:val="ru-RU" w:eastAsia="en-US" w:bidi="ar-SA"/>
      </w:rPr>
    </w:lvl>
    <w:lvl w:ilvl="7" w:tplc="4D4008A0">
      <w:numFmt w:val="bullet"/>
      <w:lvlText w:val="•"/>
      <w:lvlJc w:val="left"/>
      <w:pPr>
        <w:ind w:left="7334" w:hanging="142"/>
      </w:pPr>
      <w:rPr>
        <w:rFonts w:hint="default"/>
        <w:lang w:val="ru-RU" w:eastAsia="en-US" w:bidi="ar-SA"/>
      </w:rPr>
    </w:lvl>
    <w:lvl w:ilvl="8" w:tplc="5BBA4932">
      <w:numFmt w:val="bullet"/>
      <w:lvlText w:val="•"/>
      <w:lvlJc w:val="left"/>
      <w:pPr>
        <w:ind w:left="8325" w:hanging="14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5B88"/>
    <w:rsid w:val="00044928"/>
    <w:rsid w:val="000473FE"/>
    <w:rsid w:val="00086CFA"/>
    <w:rsid w:val="001050CE"/>
    <w:rsid w:val="00116BE1"/>
    <w:rsid w:val="00133B7C"/>
    <w:rsid w:val="00190C14"/>
    <w:rsid w:val="001F234F"/>
    <w:rsid w:val="00247BAE"/>
    <w:rsid w:val="002628FB"/>
    <w:rsid w:val="002765BA"/>
    <w:rsid w:val="00285FDF"/>
    <w:rsid w:val="002C5574"/>
    <w:rsid w:val="003009EE"/>
    <w:rsid w:val="003718D6"/>
    <w:rsid w:val="00394CDB"/>
    <w:rsid w:val="003B07E3"/>
    <w:rsid w:val="003E58BD"/>
    <w:rsid w:val="00405B9C"/>
    <w:rsid w:val="004276E3"/>
    <w:rsid w:val="00437443"/>
    <w:rsid w:val="00536ABC"/>
    <w:rsid w:val="005A1236"/>
    <w:rsid w:val="005B2160"/>
    <w:rsid w:val="005C6AEA"/>
    <w:rsid w:val="005D4476"/>
    <w:rsid w:val="00612C8D"/>
    <w:rsid w:val="00626FC5"/>
    <w:rsid w:val="0062784E"/>
    <w:rsid w:val="00632C37"/>
    <w:rsid w:val="00655CF6"/>
    <w:rsid w:val="00672F04"/>
    <w:rsid w:val="00692004"/>
    <w:rsid w:val="00715B59"/>
    <w:rsid w:val="007261CC"/>
    <w:rsid w:val="00730123"/>
    <w:rsid w:val="00746A8A"/>
    <w:rsid w:val="00763AD2"/>
    <w:rsid w:val="0077501D"/>
    <w:rsid w:val="007C5BEF"/>
    <w:rsid w:val="007C7F46"/>
    <w:rsid w:val="007E4D92"/>
    <w:rsid w:val="00862365"/>
    <w:rsid w:val="009B5602"/>
    <w:rsid w:val="009C7BA2"/>
    <w:rsid w:val="009E026D"/>
    <w:rsid w:val="009E6831"/>
    <w:rsid w:val="00A05AA2"/>
    <w:rsid w:val="00A33A64"/>
    <w:rsid w:val="00A33B40"/>
    <w:rsid w:val="00AA15E5"/>
    <w:rsid w:val="00B166B3"/>
    <w:rsid w:val="00B775BC"/>
    <w:rsid w:val="00B90E58"/>
    <w:rsid w:val="00BB6427"/>
    <w:rsid w:val="00BE026E"/>
    <w:rsid w:val="00C06AAA"/>
    <w:rsid w:val="00C536FB"/>
    <w:rsid w:val="00C552F2"/>
    <w:rsid w:val="00C6187D"/>
    <w:rsid w:val="00CA35AF"/>
    <w:rsid w:val="00CE7C9D"/>
    <w:rsid w:val="00D5417B"/>
    <w:rsid w:val="00DE117E"/>
    <w:rsid w:val="00E43E88"/>
    <w:rsid w:val="00E54D93"/>
    <w:rsid w:val="00E63F7C"/>
    <w:rsid w:val="00EC1043"/>
    <w:rsid w:val="00EF2C05"/>
    <w:rsid w:val="00F001CE"/>
    <w:rsid w:val="00F73011"/>
    <w:rsid w:val="00F96D36"/>
    <w:rsid w:val="00FA2DE6"/>
    <w:rsid w:val="00FB5B88"/>
    <w:rsid w:val="00FB5D05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E8431D-9AD1-4BDE-A49C-04F2F72F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B7C"/>
  </w:style>
  <w:style w:type="paragraph" w:styleId="3">
    <w:name w:val="heading 3"/>
    <w:basedOn w:val="a"/>
    <w:next w:val="a"/>
    <w:link w:val="30"/>
    <w:uiPriority w:val="9"/>
    <w:unhideWhenUsed/>
    <w:qFormat/>
    <w:rsid w:val="00FB5B88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B5B8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3">
    <w:name w:val="No Spacing"/>
    <w:aliases w:val="основа,No Spacing1"/>
    <w:link w:val="a4"/>
    <w:qFormat/>
    <w:rsid w:val="00FB5B8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1"/>
    <w:qFormat/>
    <w:rsid w:val="00FB5B8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aliases w:val="основа Знак,No Spacing1 Знак"/>
    <w:link w:val="a3"/>
    <w:rsid w:val="00FB5B88"/>
    <w:rPr>
      <w:rFonts w:ascii="Calibri" w:eastAsia="Calibri" w:hAnsi="Calibri" w:cs="Times New Roman"/>
      <w:lang w:eastAsia="en-US"/>
    </w:rPr>
  </w:style>
  <w:style w:type="character" w:styleId="a6">
    <w:name w:val="Hyperlink"/>
    <w:uiPriority w:val="99"/>
    <w:semiHidden/>
    <w:unhideWhenUsed/>
    <w:rsid w:val="000473FE"/>
    <w:rPr>
      <w:color w:val="000080"/>
      <w:u w:val="single"/>
    </w:rPr>
  </w:style>
  <w:style w:type="paragraph" w:styleId="a7">
    <w:name w:val="Normal (Web)"/>
    <w:basedOn w:val="a"/>
    <w:uiPriority w:val="99"/>
    <w:unhideWhenUsed/>
    <w:rsid w:val="000473F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uiPriority w:val="20"/>
    <w:qFormat/>
    <w:rsid w:val="000473FE"/>
    <w:rPr>
      <w:i/>
      <w:iCs/>
    </w:rPr>
  </w:style>
  <w:style w:type="paragraph" w:styleId="a9">
    <w:name w:val="Body Text"/>
    <w:basedOn w:val="a"/>
    <w:link w:val="aa"/>
    <w:uiPriority w:val="1"/>
    <w:qFormat/>
    <w:rsid w:val="003718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3718D6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5C6AEA"/>
    <w:pPr>
      <w:widowControl w:val="0"/>
      <w:autoSpaceDE w:val="0"/>
      <w:autoSpaceDN w:val="0"/>
      <w:spacing w:after="0" w:line="270" w:lineRule="exact"/>
      <w:ind w:left="107"/>
    </w:pPr>
    <w:rPr>
      <w:rFonts w:ascii="Times New Roman" w:eastAsia="Times New Roman" w:hAnsi="Times New Roman" w:cs="Times New Roman"/>
      <w:lang w:eastAsia="en-US"/>
    </w:rPr>
  </w:style>
  <w:style w:type="table" w:styleId="ab">
    <w:name w:val="Table Grid"/>
    <w:basedOn w:val="a1"/>
    <w:uiPriority w:val="59"/>
    <w:rsid w:val="003B07E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7</Pages>
  <Words>1501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777</cp:lastModifiedBy>
  <cp:revision>24</cp:revision>
  <cp:lastPrinted>2024-08-12T05:19:00Z</cp:lastPrinted>
  <dcterms:created xsi:type="dcterms:W3CDTF">2022-05-31T08:53:00Z</dcterms:created>
  <dcterms:modified xsi:type="dcterms:W3CDTF">2024-09-19T03:38:00Z</dcterms:modified>
</cp:coreProperties>
</file>